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elha"/>
        <w:tblW w:w="10769" w:type="dxa"/>
        <w:tblInd w:w="-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340"/>
        <w:gridCol w:w="4500"/>
        <w:gridCol w:w="376"/>
        <w:gridCol w:w="376"/>
        <w:gridCol w:w="477"/>
        <w:gridCol w:w="508"/>
        <w:gridCol w:w="360"/>
        <w:gridCol w:w="540"/>
        <w:gridCol w:w="376"/>
        <w:gridCol w:w="376"/>
      </w:tblGrid>
      <w:tr w:rsidR="00EC7D3B" w14:paraId="13746DA7" w14:textId="77777777" w:rsidTr="00DA02F2">
        <w:trPr>
          <w:trHeight w:val="279"/>
        </w:trPr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textDirection w:val="btLr"/>
          </w:tcPr>
          <w:p w14:paraId="585608C1" w14:textId="77777777" w:rsidR="00EC7D3B" w:rsidRPr="005C6818" w:rsidRDefault="00EC7D3B" w:rsidP="00AD5A3B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3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vAlign w:val="center"/>
          </w:tcPr>
          <w:p w14:paraId="779AC567" w14:textId="77777777" w:rsidR="00EC7D3B" w:rsidRPr="005A0F05" w:rsidRDefault="00EC7D3B" w:rsidP="00AD5A3B">
            <w:pPr>
              <w:ind w:left="-134"/>
              <w:jc w:val="right"/>
              <w:rPr>
                <w:rFonts w:ascii="Arial Narrow" w:hAnsi="Arial Narrow"/>
                <w:b/>
                <w:sz w:val="22"/>
              </w:rPr>
            </w:pPr>
          </w:p>
        </w:tc>
        <w:tc>
          <w:tcPr>
            <w:tcW w:w="450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vAlign w:val="center"/>
          </w:tcPr>
          <w:p w14:paraId="0793F2D6" w14:textId="786C3664" w:rsidR="00EC7D3B" w:rsidRPr="005A0F05" w:rsidRDefault="00EC7D3B" w:rsidP="00AD5A3B">
            <w:pPr>
              <w:rPr>
                <w:rFonts w:asciiTheme="minorHAnsi" w:hAnsiTheme="minorHAnsi"/>
                <w:i/>
                <w:szCs w:val="30"/>
              </w:rPr>
            </w:pP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51D7BD4E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VE</w:t>
            </w:r>
          </w:p>
          <w:p w14:paraId="5C8630B3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(KJ)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23073B4A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VE</w:t>
            </w:r>
          </w:p>
          <w:p w14:paraId="677A4DD0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(Kcal)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5A080CC9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proofErr w:type="spellStart"/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Lip</w:t>
            </w:r>
            <w:proofErr w:type="spellEnd"/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.</w:t>
            </w:r>
          </w:p>
          <w:p w14:paraId="01DF6E43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(g)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7395C1C0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 xml:space="preserve">AG </w:t>
            </w:r>
            <w:proofErr w:type="spellStart"/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Sat</w:t>
            </w:r>
            <w:proofErr w:type="spellEnd"/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.</w:t>
            </w:r>
          </w:p>
          <w:p w14:paraId="5336D28B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(g)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79380FB6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HC</w:t>
            </w:r>
          </w:p>
          <w:p w14:paraId="76BFA490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(g)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3119146F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Açúcar</w:t>
            </w:r>
          </w:p>
          <w:p w14:paraId="2A31C45C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(g)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5246D5B0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proofErr w:type="spellStart"/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Prot</w:t>
            </w:r>
            <w:proofErr w:type="spellEnd"/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.</w:t>
            </w:r>
          </w:p>
          <w:p w14:paraId="028099BB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(g)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1A9657C7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Sal</w:t>
            </w:r>
          </w:p>
          <w:p w14:paraId="14B233A8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(g)</w:t>
            </w:r>
          </w:p>
        </w:tc>
      </w:tr>
    </w:tbl>
    <w:p w14:paraId="6CD366DA" w14:textId="7408437C" w:rsidR="003357AB" w:rsidRPr="00EC2543" w:rsidRDefault="00DF5528" w:rsidP="00EC7D3B">
      <w:pPr>
        <w:ind w:left="0"/>
        <w:rPr>
          <w:b/>
          <w:sz w:val="10"/>
        </w:rPr>
      </w:pPr>
      <w:r w:rsidRPr="00EC2543">
        <w:rPr>
          <w:noProof/>
          <w:sz w:val="1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1A04A39" wp14:editId="7A7D4617">
                <wp:simplePos x="0" y="0"/>
                <wp:positionH relativeFrom="margin">
                  <wp:align>right</wp:align>
                </wp:positionH>
                <wp:positionV relativeFrom="paragraph">
                  <wp:posOffset>-934085</wp:posOffset>
                </wp:positionV>
                <wp:extent cx="3209925" cy="323850"/>
                <wp:effectExtent l="0" t="0" r="47625" b="57150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09925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12700">
                          <a:solidFill>
                            <a:schemeClr val="accent3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486F4228" w14:textId="22FF1FD9" w:rsidR="001A7B58" w:rsidRPr="004A1EAB" w:rsidRDefault="005D25BD" w:rsidP="00B57E29">
                            <w:pPr>
                              <w:pStyle w:val="Cabealho"/>
                              <w:jc w:val="center"/>
                              <w:rPr>
                                <w:rFonts w:asciiTheme="minorHAnsi" w:hAnsiTheme="minorHAnsi"/>
                                <w:b/>
                                <w:cap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4A1EAB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De </w:t>
                            </w:r>
                            <w:r w:rsidR="00F92EF2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0</w:t>
                            </w:r>
                            <w:r w:rsidR="007F5DE1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2</w:t>
                            </w:r>
                            <w:r w:rsidR="00F92EF2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a 0</w:t>
                            </w:r>
                            <w:r w:rsidR="007F5DE1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6</w:t>
                            </w:r>
                            <w:r w:rsidR="00B45E79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71776" w:rsidRPr="004A1EAB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de </w:t>
                            </w:r>
                            <w:r w:rsidR="00DE14F4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novembro</w:t>
                            </w:r>
                            <w:r w:rsidR="00B45E79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EF068C" w:rsidRPr="004A1EAB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de 20</w:t>
                            </w:r>
                            <w:r w:rsidRPr="004A1EAB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2</w:t>
                            </w:r>
                            <w:r w:rsidR="007F5DE1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  <w:p w14:paraId="6F49D55D" w14:textId="77777777" w:rsidR="001A7B58" w:rsidRPr="003357AB" w:rsidRDefault="001A7B58" w:rsidP="003357AB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1A04A39" id="AutoShape 2" o:spid="_x0000_s1026" style="position:absolute;margin-left:201.55pt;margin-top:-73.55pt;width:252.75pt;height:25.5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" fillcolor="#daeef3 [664]" strokecolor="#76923c [2406]" strokeweight="1pt">
                <v:shadow on="t" color="#4e6128 [1606]" opacity=".5" offset="1pt"/>
                <v:textbox>
                  <w:txbxContent>
                    <w:p w14:paraId="486F4228" w14:textId="22FF1FD9" w:rsidR="001A7B58" w:rsidRPr="004A1EAB" w:rsidRDefault="005D25BD" w:rsidP="00B57E29">
                      <w:pPr>
                        <w:pStyle w:val="Cabealho"/>
                        <w:jc w:val="center"/>
                        <w:rPr>
                          <w:rFonts w:asciiTheme="minorHAnsi" w:hAnsiTheme="minorHAnsi"/>
                          <w:b/>
                          <w:caps/>
                          <w:color w:val="000000" w:themeColor="text1"/>
                          <w:sz w:val="28"/>
                          <w:szCs w:val="28"/>
                        </w:rPr>
                      </w:pPr>
                      <w:r w:rsidRPr="004A1EAB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De </w:t>
                      </w:r>
                      <w:r w:rsidR="00F92EF2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>0</w:t>
                      </w:r>
                      <w:r w:rsidR="007F5DE1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>2</w:t>
                      </w:r>
                      <w:r w:rsidR="00F92EF2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a 0</w:t>
                      </w:r>
                      <w:r w:rsidR="007F5DE1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>6</w:t>
                      </w:r>
                      <w:r w:rsidR="00B45E79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271776" w:rsidRPr="004A1EAB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de </w:t>
                      </w:r>
                      <w:r w:rsidR="00DE14F4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>novembro</w:t>
                      </w:r>
                      <w:r w:rsidR="00B45E79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EF068C" w:rsidRPr="004A1EAB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>de 20</w:t>
                      </w:r>
                      <w:r w:rsidRPr="004A1EAB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>2</w:t>
                      </w:r>
                      <w:r w:rsidR="007F5DE1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>6</w:t>
                      </w:r>
                    </w:p>
                    <w:p w14:paraId="6F49D55D" w14:textId="77777777" w:rsidR="001A7B58" w:rsidRPr="003357AB" w:rsidRDefault="001A7B58" w:rsidP="003357AB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tbl>
      <w:tblPr>
        <w:tblStyle w:val="TabelacomGrelha"/>
        <w:tblW w:w="10769" w:type="dxa"/>
        <w:tblInd w:w="-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012"/>
        <w:gridCol w:w="4828"/>
        <w:gridCol w:w="376"/>
        <w:gridCol w:w="376"/>
        <w:gridCol w:w="477"/>
        <w:gridCol w:w="508"/>
        <w:gridCol w:w="360"/>
        <w:gridCol w:w="540"/>
        <w:gridCol w:w="376"/>
        <w:gridCol w:w="376"/>
      </w:tblGrid>
      <w:tr w:rsidR="00B45E79" w:rsidRPr="00EC7D3B" w14:paraId="405EE0E9" w14:textId="2F55DA25" w:rsidTr="00966157">
        <w:trPr>
          <w:trHeight w:val="279"/>
        </w:trPr>
        <w:tc>
          <w:tcPr>
            <w:tcW w:w="540" w:type="dxa"/>
            <w:vMerge w:val="restart"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28D5296E" w14:textId="0A0DAE71" w:rsidR="00B45E79" w:rsidRPr="00EC7D3B" w:rsidRDefault="00B45E79" w:rsidP="00B45E79">
            <w:pPr>
              <w:ind w:right="113"/>
              <w:jc w:val="center"/>
              <w:rPr>
                <w:rFonts w:ascii="Arial Narrow" w:hAnsi="Arial Narrow"/>
                <w:b/>
                <w:color w:val="4F6228" w:themeColor="accent3" w:themeShade="80"/>
                <w:sz w:val="28"/>
              </w:rPr>
            </w:pPr>
            <w:r w:rsidRPr="00EC7D3B"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  <w:t>2ª FEIRA</w:t>
            </w: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A0F5D52" w14:textId="0344AE8D" w:rsidR="00B45E79" w:rsidRPr="00EC2543" w:rsidRDefault="00B45E79" w:rsidP="00B45E79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SOPA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12B9779" w14:textId="57EC2FA8" w:rsidR="00B45E79" w:rsidRPr="00B45E79" w:rsidRDefault="00402699" w:rsidP="00402699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F</w:t>
            </w:r>
            <w:r w:rsidR="00B45E79" w:rsidRPr="00B45E79">
              <w:rPr>
                <w:sz w:val="20"/>
                <w:szCs w:val="20"/>
              </w:rPr>
              <w:t>eijão c/ couve</w:t>
            </w:r>
            <w:r w:rsidR="00B45E79" w:rsidRPr="00B45E79">
              <w:rPr>
                <w:sz w:val="20"/>
                <w:szCs w:val="20"/>
                <w:vertAlign w:val="superscript"/>
              </w:rPr>
              <w:t>(1)(3)(6)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8ACA8A6" w14:textId="2EDC2CCD" w:rsidR="00B45E79" w:rsidRPr="00B45E79" w:rsidRDefault="00B45E79" w:rsidP="00B45E79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 xml:space="preserve">201 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3F55943" w14:textId="4FAF7656" w:rsidR="00B45E79" w:rsidRPr="00B45E79" w:rsidRDefault="00B45E79" w:rsidP="00B45E79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 xml:space="preserve">48 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42EE55A" w14:textId="195B8E1F" w:rsidR="00B45E79" w:rsidRPr="00B45E79" w:rsidRDefault="00B45E79" w:rsidP="00B45E79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 xml:space="preserve">1,9 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23C2168" w14:textId="6867FCAC" w:rsidR="00B45E79" w:rsidRPr="00B45E79" w:rsidRDefault="00B45E79" w:rsidP="00B45E79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 xml:space="preserve">0,3 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B841331" w14:textId="78554246" w:rsidR="00B45E79" w:rsidRPr="00B45E79" w:rsidRDefault="00B45E79" w:rsidP="00B45E79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 xml:space="preserve">5,9 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1BD5EDE" w14:textId="79DC77EE" w:rsidR="00B45E79" w:rsidRPr="00B45E79" w:rsidRDefault="00B45E79" w:rsidP="00B45E79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 xml:space="preserve">0,8 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724C501" w14:textId="19F1D315" w:rsidR="00B45E79" w:rsidRPr="00B45E79" w:rsidRDefault="00B45E79" w:rsidP="00B45E79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 xml:space="preserve">1,5 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B9E7C76" w14:textId="6D3B9C93" w:rsidR="00B45E79" w:rsidRPr="00B45E79" w:rsidRDefault="00B45E79" w:rsidP="00B45E79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>0,2</w:t>
            </w:r>
          </w:p>
        </w:tc>
      </w:tr>
      <w:tr w:rsidR="00B45E79" w:rsidRPr="00EC7D3B" w14:paraId="4FE635A9" w14:textId="77777777" w:rsidTr="00DE14F4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0140F20A" w14:textId="77777777" w:rsidR="00B45E79" w:rsidRPr="00EC7D3B" w:rsidRDefault="00B45E79" w:rsidP="00B45E79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392134B" w14:textId="54F9A893" w:rsidR="00B45E79" w:rsidRPr="00EC2543" w:rsidRDefault="00B45E79" w:rsidP="00B45E79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PRATO PRINCIPAL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5FAFDCA" w14:textId="66244F44" w:rsidR="00B45E79" w:rsidRPr="00B45E79" w:rsidRDefault="00B45E79" w:rsidP="00B45E79">
            <w:pPr>
              <w:rPr>
                <w:b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>Pescada à Brás c/ cenoura e salada</w:t>
            </w:r>
            <w:r w:rsidRPr="00B45E79">
              <w:rPr>
                <w:sz w:val="20"/>
                <w:szCs w:val="20"/>
                <w:vertAlign w:val="superscript"/>
              </w:rPr>
              <w:t>(1)(3)(4)(5)(6)(7)(9)(10)</w:t>
            </w:r>
            <w:r w:rsidRPr="00B45E79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8E6EFB0" w14:textId="1A01C63D" w:rsidR="00B45E79" w:rsidRPr="00B45E79" w:rsidRDefault="00B45E79" w:rsidP="00B45E79">
            <w:pPr>
              <w:ind w:left="-14" w:right="-108" w:hanging="137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>997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E85DEBC" w14:textId="511EC02A" w:rsidR="00B45E79" w:rsidRPr="00B45E79" w:rsidRDefault="00B45E79" w:rsidP="00B45E79">
            <w:pPr>
              <w:ind w:left="-101" w:right="-159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>239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0BE9F70" w14:textId="23BEF954" w:rsidR="00B45E79" w:rsidRPr="00B45E79" w:rsidRDefault="00B45E79" w:rsidP="00B45E79">
            <w:pPr>
              <w:ind w:left="-50" w:right="-67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>14,8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BF7524E" w14:textId="706FDED5" w:rsidR="00B45E79" w:rsidRPr="00B45E79" w:rsidRDefault="00B45E79" w:rsidP="00B45E79">
            <w:pPr>
              <w:ind w:left="-6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>5,8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A1D6EE3" w14:textId="0EC490FC" w:rsidR="00B45E79" w:rsidRPr="00B45E79" w:rsidRDefault="00B45E79" w:rsidP="00B45E79">
            <w:pPr>
              <w:ind w:left="-29" w:right="-144" w:hanging="116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>16,5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633D5F4" w14:textId="25FAD3EA" w:rsidR="00B45E79" w:rsidRPr="00B45E79" w:rsidRDefault="00B45E79" w:rsidP="00B45E79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>0,6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DA3C329" w14:textId="22A06C9C" w:rsidR="00B45E79" w:rsidRPr="00B45E79" w:rsidRDefault="00B45E79" w:rsidP="00B45E79">
            <w:pPr>
              <w:ind w:left="-194" w:right="-207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>9,7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E82EDB7" w14:textId="7F7363C6" w:rsidR="00B45E79" w:rsidRPr="00B45E79" w:rsidRDefault="00B45E79" w:rsidP="00B45E79">
            <w:pPr>
              <w:ind w:left="-144" w:right="-114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>1,2</w:t>
            </w:r>
          </w:p>
        </w:tc>
      </w:tr>
      <w:tr w:rsidR="00B45E79" w:rsidRPr="00EC7D3B" w14:paraId="6374F697" w14:textId="77777777" w:rsidTr="00966157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2435BAA2" w14:textId="77777777" w:rsidR="00B45E79" w:rsidRPr="00EC7D3B" w:rsidRDefault="00B45E79" w:rsidP="00B45E79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C45A86D" w14:textId="25B8255F" w:rsidR="00B45E79" w:rsidRPr="00EC2543" w:rsidRDefault="00B45E79" w:rsidP="00B45E79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PRATO VEGETARIANO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75B33B0" w14:textId="0C300828" w:rsidR="00B45E79" w:rsidRPr="00B45E79" w:rsidRDefault="00B45E79" w:rsidP="00B45E79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>Legumes à Brás c/ salada</w:t>
            </w:r>
            <w:r w:rsidRPr="00B45E79">
              <w:rPr>
                <w:sz w:val="20"/>
                <w:szCs w:val="20"/>
                <w:vertAlign w:val="superscript"/>
              </w:rPr>
              <w:t>(3)(6)</w:t>
            </w:r>
            <w:r w:rsidRPr="00B45E79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0DADBD3" w14:textId="616BE571" w:rsidR="00B45E79" w:rsidRPr="00B45E79" w:rsidRDefault="00B45E79" w:rsidP="00B45E79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color w:val="000000" w:themeColor="text1"/>
                <w:sz w:val="20"/>
                <w:szCs w:val="20"/>
              </w:rPr>
              <w:t>403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7301547" w14:textId="034E0B6D" w:rsidR="00B45E79" w:rsidRPr="00B45E79" w:rsidRDefault="00B45E79" w:rsidP="00B45E79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color w:val="000000" w:themeColor="text1"/>
                <w:sz w:val="20"/>
                <w:szCs w:val="20"/>
              </w:rPr>
              <w:t>97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AAD26A7" w14:textId="6419133C" w:rsidR="00B45E79" w:rsidRPr="00B45E79" w:rsidRDefault="00B45E79" w:rsidP="00B45E79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color w:val="000000" w:themeColor="text1"/>
                <w:sz w:val="20"/>
                <w:szCs w:val="20"/>
              </w:rPr>
              <w:t>1,8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FB090AF" w14:textId="3103DF4F" w:rsidR="00B45E79" w:rsidRPr="00B45E79" w:rsidRDefault="00B45E79" w:rsidP="00B45E79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color w:val="000000" w:themeColor="text1"/>
                <w:sz w:val="20"/>
                <w:szCs w:val="20"/>
              </w:rPr>
              <w:t>0,5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3AB765F" w14:textId="7C9AA380" w:rsidR="00B45E79" w:rsidRPr="00B45E79" w:rsidRDefault="00B45E79" w:rsidP="00B45E79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color w:val="000000" w:themeColor="text1"/>
                <w:sz w:val="20"/>
                <w:szCs w:val="20"/>
              </w:rPr>
              <w:t>7,2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3E8EA76" w14:textId="537F627B" w:rsidR="00B45E79" w:rsidRPr="00B45E79" w:rsidRDefault="00B45E79" w:rsidP="00B45E79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color w:val="000000" w:themeColor="text1"/>
                <w:sz w:val="20"/>
                <w:szCs w:val="20"/>
              </w:rPr>
              <w:t>1,5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9778371" w14:textId="58F1E19F" w:rsidR="00B45E79" w:rsidRPr="00B45E79" w:rsidRDefault="00B45E79" w:rsidP="00B45E79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color w:val="000000" w:themeColor="text1"/>
                <w:sz w:val="20"/>
                <w:szCs w:val="20"/>
              </w:rPr>
              <w:t>4,5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8FA3FF8" w14:textId="526981E7" w:rsidR="00B45E79" w:rsidRPr="00B45E79" w:rsidRDefault="00B45E79" w:rsidP="00B45E79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color w:val="000000" w:themeColor="text1"/>
                <w:sz w:val="20"/>
                <w:szCs w:val="20"/>
              </w:rPr>
              <w:t>0,1</w:t>
            </w:r>
          </w:p>
        </w:tc>
      </w:tr>
      <w:tr w:rsidR="00B45E79" w:rsidRPr="00EC7D3B" w14:paraId="481138D2" w14:textId="77777777" w:rsidTr="00966157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7B9237ED" w14:textId="77777777" w:rsidR="00B45E79" w:rsidRPr="00EC7D3B" w:rsidRDefault="00B45E79" w:rsidP="00B45E79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3787E67" w14:textId="6EEC5ED1" w:rsidR="00B45E79" w:rsidRPr="00EC2543" w:rsidRDefault="00B45E79" w:rsidP="00B45E79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SOBREMESA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0960046" w14:textId="157C3B8A" w:rsidR="00B45E79" w:rsidRPr="00B45E79" w:rsidRDefault="00B45E79" w:rsidP="00B45E79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>Pera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5954284" w14:textId="5A04E716" w:rsidR="00B45E79" w:rsidRPr="00B45E79" w:rsidRDefault="00B45E79" w:rsidP="00B45E79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>238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A258790" w14:textId="09221B8D" w:rsidR="00B45E79" w:rsidRPr="00B45E79" w:rsidRDefault="00B45E79" w:rsidP="00B45E79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>57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CCE6F57" w14:textId="7C879A8E" w:rsidR="00B45E79" w:rsidRPr="00B45E79" w:rsidRDefault="00B45E79" w:rsidP="00B45E79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>0,1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6920FC8" w14:textId="79412B79" w:rsidR="00B45E79" w:rsidRPr="00B45E79" w:rsidRDefault="00B45E79" w:rsidP="00B45E79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>0,0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C7447D2" w14:textId="542DC4C1" w:rsidR="00B45E79" w:rsidRPr="00B45E79" w:rsidRDefault="00B45E79" w:rsidP="00B45E79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>15,0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3F406CD" w14:textId="7AE20D6E" w:rsidR="00B45E79" w:rsidRPr="00B45E79" w:rsidRDefault="00B45E79" w:rsidP="00B45E79">
            <w:pPr>
              <w:ind w:left="-82" w:right="-161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>10,0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3B5B333" w14:textId="4D2A35B0" w:rsidR="00B45E79" w:rsidRPr="00B45E79" w:rsidRDefault="00B45E79" w:rsidP="00B45E79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>0,4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CA8855D" w14:textId="675A7D2C" w:rsidR="00B45E79" w:rsidRPr="00B45E79" w:rsidRDefault="00B45E79" w:rsidP="00B45E79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>0,0</w:t>
            </w:r>
          </w:p>
        </w:tc>
      </w:tr>
    </w:tbl>
    <w:p w14:paraId="038CF100" w14:textId="6DBE7D97" w:rsidR="00A90DD8" w:rsidRDefault="00A90DD8" w:rsidP="003357AB">
      <w:pPr>
        <w:rPr>
          <w:szCs w:val="18"/>
        </w:rPr>
      </w:pPr>
    </w:p>
    <w:tbl>
      <w:tblPr>
        <w:tblStyle w:val="TabelacomGrelha"/>
        <w:tblW w:w="10769" w:type="dxa"/>
        <w:tblInd w:w="-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012"/>
        <w:gridCol w:w="4828"/>
        <w:gridCol w:w="376"/>
        <w:gridCol w:w="376"/>
        <w:gridCol w:w="477"/>
        <w:gridCol w:w="508"/>
        <w:gridCol w:w="360"/>
        <w:gridCol w:w="540"/>
        <w:gridCol w:w="376"/>
        <w:gridCol w:w="376"/>
      </w:tblGrid>
      <w:tr w:rsidR="00B45E79" w:rsidRPr="00EC7D3B" w14:paraId="3BAE1BB5" w14:textId="77777777" w:rsidTr="00966157">
        <w:trPr>
          <w:trHeight w:val="279"/>
        </w:trPr>
        <w:tc>
          <w:tcPr>
            <w:tcW w:w="540" w:type="dxa"/>
            <w:vMerge w:val="restart"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4CDA3FFF" w14:textId="594227B2" w:rsidR="00B45E79" w:rsidRPr="00EC7D3B" w:rsidRDefault="00B45E79" w:rsidP="00B45E79">
            <w:pPr>
              <w:ind w:right="113"/>
              <w:jc w:val="center"/>
              <w:rPr>
                <w:rFonts w:ascii="Arial Narrow" w:hAnsi="Arial Narrow"/>
                <w:b/>
                <w:color w:val="4F6228" w:themeColor="accent3" w:themeShade="80"/>
                <w:sz w:val="28"/>
              </w:rPr>
            </w:pPr>
            <w:r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  <w:t>3</w:t>
            </w:r>
            <w:r w:rsidRPr="00EC7D3B"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  <w:t>ª FEIRA</w:t>
            </w: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BD5FD97" w14:textId="77777777" w:rsidR="00B45E79" w:rsidRPr="00EC2543" w:rsidRDefault="00B45E79" w:rsidP="00B45E79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SOPA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B6E6F89" w14:textId="13E80E09" w:rsidR="00B45E79" w:rsidRPr="00B45E79" w:rsidRDefault="00B45E79" w:rsidP="00B45E79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>Creme de alho-francês e cenoura</w:t>
            </w:r>
            <w:r w:rsidRPr="00B45E79">
              <w:rPr>
                <w:sz w:val="20"/>
                <w:szCs w:val="20"/>
                <w:vertAlign w:val="superscript"/>
              </w:rPr>
              <w:t>(1)(3)(6)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6B9A0FB" w14:textId="486F2884" w:rsidR="00B45E79" w:rsidRPr="00B45E79" w:rsidRDefault="00B45E79" w:rsidP="00B45E79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>214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A61783A" w14:textId="6B722119" w:rsidR="00B45E79" w:rsidRPr="00B45E79" w:rsidRDefault="00B45E79" w:rsidP="00B45E79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>51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84E2801" w14:textId="146CB16C" w:rsidR="00B45E79" w:rsidRPr="00B45E79" w:rsidRDefault="00B45E79" w:rsidP="00B45E79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>1,8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9618D85" w14:textId="28DF4118" w:rsidR="00B45E79" w:rsidRPr="00B45E79" w:rsidRDefault="00B45E79" w:rsidP="00B45E79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>0,3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E7F1B62" w14:textId="17D10CCA" w:rsidR="00B45E79" w:rsidRPr="00B45E79" w:rsidRDefault="00B45E79" w:rsidP="00B45E79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>7,3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D4A4003" w14:textId="49E45768" w:rsidR="00B45E79" w:rsidRPr="00B45E79" w:rsidRDefault="00B45E79" w:rsidP="00B45E79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>0,4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486A2E3" w14:textId="57FA0932" w:rsidR="00B45E79" w:rsidRPr="00B45E79" w:rsidRDefault="00B45E79" w:rsidP="00B45E79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>1,0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C23923E" w14:textId="2E3FA9E4" w:rsidR="00B45E79" w:rsidRPr="00B45E79" w:rsidRDefault="00B45E79" w:rsidP="00B45E79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>0,3</w:t>
            </w:r>
          </w:p>
        </w:tc>
      </w:tr>
      <w:tr w:rsidR="00B45E79" w:rsidRPr="00EC7D3B" w14:paraId="47B2B624" w14:textId="77777777" w:rsidTr="00966157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2169B7A9" w14:textId="77777777" w:rsidR="00B45E79" w:rsidRPr="00EC7D3B" w:rsidRDefault="00B45E79" w:rsidP="00B45E79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FB79E1E" w14:textId="77777777" w:rsidR="00B45E79" w:rsidRPr="00EC2543" w:rsidRDefault="00B45E79" w:rsidP="00B45E79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PRATO PRINCIPAL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239C8ED" w14:textId="0CB2A2DD" w:rsidR="00B45E79" w:rsidRPr="00B45E79" w:rsidRDefault="00B45E79" w:rsidP="00B45E79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>Bifes de peru c/ arroz de legumes e salada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DDE18D2" w14:textId="3C1EAF6F" w:rsidR="00B45E79" w:rsidRPr="00B45E79" w:rsidRDefault="00B45E79" w:rsidP="00B45E79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>635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C6AF958" w14:textId="003D032E" w:rsidR="00B45E79" w:rsidRPr="00B45E79" w:rsidRDefault="00B45E79" w:rsidP="00B45E79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>152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EEC82A0" w14:textId="3FAFA49F" w:rsidR="00B45E79" w:rsidRPr="00B45E79" w:rsidRDefault="00B45E79" w:rsidP="00B45E79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>3,0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25C3648" w14:textId="504B4858" w:rsidR="00B45E79" w:rsidRPr="00B45E79" w:rsidRDefault="00B45E79" w:rsidP="00B45E79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>0,9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69B08E7" w14:textId="7323455C" w:rsidR="00B45E79" w:rsidRPr="00B45E79" w:rsidRDefault="00B45E79" w:rsidP="00B45E79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>0,3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4B147DC" w14:textId="2B28E21E" w:rsidR="00B45E79" w:rsidRPr="00B45E79" w:rsidRDefault="00B45E79" w:rsidP="00B45E79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>0,3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01E8768" w14:textId="5A7770F0" w:rsidR="00B45E79" w:rsidRPr="00B45E79" w:rsidRDefault="00B45E79" w:rsidP="00B45E79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>28,7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E3D7B5E" w14:textId="33349170" w:rsidR="00B45E79" w:rsidRPr="00B45E79" w:rsidRDefault="00B45E79" w:rsidP="00B45E79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>0,3</w:t>
            </w:r>
          </w:p>
        </w:tc>
      </w:tr>
      <w:tr w:rsidR="00B45E79" w:rsidRPr="00EC7D3B" w14:paraId="743FC818" w14:textId="77777777" w:rsidTr="00966157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2E02599F" w14:textId="77777777" w:rsidR="00B45E79" w:rsidRPr="00EC7D3B" w:rsidRDefault="00B45E79" w:rsidP="00B45E79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B34FABC" w14:textId="77777777" w:rsidR="00B45E79" w:rsidRPr="00EC2543" w:rsidRDefault="00B45E79" w:rsidP="00B45E79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PRATO VEGETARIANO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A83CD33" w14:textId="24E9508D" w:rsidR="00B45E79" w:rsidRPr="00B45E79" w:rsidRDefault="00402699" w:rsidP="00B45E79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Favas estufadas c/</w:t>
            </w:r>
            <w:r w:rsidR="00B45E79" w:rsidRPr="00B45E79">
              <w:rPr>
                <w:sz w:val="20"/>
                <w:szCs w:val="20"/>
              </w:rPr>
              <w:t xml:space="preserve"> cogumelos e arroz</w:t>
            </w:r>
            <w:r w:rsidR="00B45E79" w:rsidRPr="00B45E79">
              <w:rPr>
                <w:sz w:val="20"/>
                <w:szCs w:val="20"/>
                <w:vertAlign w:val="superscript"/>
              </w:rPr>
              <w:t>(1)(2)</w:t>
            </w:r>
            <w:r w:rsidR="00B45E79" w:rsidRPr="00B45E79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D63DB45" w14:textId="7C52456B" w:rsidR="00B45E79" w:rsidRPr="00B45E79" w:rsidRDefault="00B45E79" w:rsidP="00B45E79">
            <w:pPr>
              <w:ind w:left="-14" w:right="-108" w:hanging="137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B45E79">
              <w:rPr>
                <w:color w:val="000000" w:themeColor="text1"/>
                <w:sz w:val="20"/>
                <w:szCs w:val="20"/>
              </w:rPr>
              <w:t>786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ADFB352" w14:textId="7B3E1B32" w:rsidR="00B45E79" w:rsidRPr="00B45E79" w:rsidRDefault="00B45E79" w:rsidP="00B45E79">
            <w:pPr>
              <w:ind w:left="-101" w:right="-159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B45E79">
              <w:rPr>
                <w:color w:val="000000" w:themeColor="text1"/>
                <w:sz w:val="20"/>
                <w:szCs w:val="20"/>
              </w:rPr>
              <w:t>187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2EF0EAF" w14:textId="18A63AC9" w:rsidR="00B45E79" w:rsidRPr="00B45E79" w:rsidRDefault="00B45E79" w:rsidP="00B45E79">
            <w:pPr>
              <w:ind w:left="-50" w:right="-67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B45E79">
              <w:rPr>
                <w:color w:val="000000" w:themeColor="text1"/>
                <w:sz w:val="20"/>
                <w:szCs w:val="20"/>
              </w:rPr>
              <w:t>4,5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8130465" w14:textId="3C2A00F8" w:rsidR="00B45E79" w:rsidRPr="00B45E79" w:rsidRDefault="00B45E79" w:rsidP="00B45E79">
            <w:pPr>
              <w:ind w:left="-6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B45E79">
              <w:rPr>
                <w:color w:val="000000" w:themeColor="text1"/>
                <w:sz w:val="20"/>
                <w:szCs w:val="20"/>
              </w:rPr>
              <w:t>0,7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C9C9912" w14:textId="3273FCAA" w:rsidR="00B45E79" w:rsidRPr="00B45E79" w:rsidRDefault="00B45E79" w:rsidP="00B45E79">
            <w:pPr>
              <w:ind w:left="-29" w:right="-144" w:hanging="116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B45E79">
              <w:rPr>
                <w:color w:val="000000" w:themeColor="text1"/>
                <w:sz w:val="20"/>
                <w:szCs w:val="20"/>
              </w:rPr>
              <w:t>30,2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EA8FD1C" w14:textId="26B0E60B" w:rsidR="00B45E79" w:rsidRPr="00B45E79" w:rsidRDefault="00B45E79" w:rsidP="00B45E79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B45E79">
              <w:rPr>
                <w:color w:val="000000" w:themeColor="text1"/>
                <w:sz w:val="20"/>
                <w:szCs w:val="20"/>
              </w:rPr>
              <w:t>0,8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4031681" w14:textId="6B75F721" w:rsidR="00B45E79" w:rsidRPr="00B45E79" w:rsidRDefault="00B45E79" w:rsidP="00B45E79">
            <w:pPr>
              <w:ind w:left="-194" w:right="-207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B45E79">
              <w:rPr>
                <w:color w:val="000000" w:themeColor="text1"/>
                <w:sz w:val="20"/>
                <w:szCs w:val="20"/>
              </w:rPr>
              <w:t>5,0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5832C1A" w14:textId="2796A39A" w:rsidR="00B45E79" w:rsidRPr="00B45E79" w:rsidRDefault="00B45E79" w:rsidP="00B45E79">
            <w:pPr>
              <w:ind w:left="-144" w:right="-114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B45E79">
              <w:rPr>
                <w:color w:val="000000" w:themeColor="text1"/>
                <w:sz w:val="20"/>
                <w:szCs w:val="20"/>
              </w:rPr>
              <w:t>0,5</w:t>
            </w:r>
          </w:p>
        </w:tc>
      </w:tr>
      <w:tr w:rsidR="00B45E79" w:rsidRPr="00EC7D3B" w14:paraId="4DBBCEEF" w14:textId="77777777" w:rsidTr="00966157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4DEC3B13" w14:textId="77777777" w:rsidR="00B45E79" w:rsidRPr="00EC7D3B" w:rsidRDefault="00B45E79" w:rsidP="00B45E79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AA33991" w14:textId="77777777" w:rsidR="00B45E79" w:rsidRPr="00EC2543" w:rsidRDefault="00B45E79" w:rsidP="00B45E79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SOBREMESA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2E45E91" w14:textId="0C6B31BE" w:rsidR="00B45E79" w:rsidRPr="00B45E79" w:rsidRDefault="00B45E79" w:rsidP="00B45E79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>Maçã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E0CDA48" w14:textId="0760063E" w:rsidR="00B45E79" w:rsidRPr="00B45E79" w:rsidRDefault="00B45E79" w:rsidP="00B45E79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>218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E1EF4CA" w14:textId="09DC1F31" w:rsidR="00B45E79" w:rsidRPr="00B45E79" w:rsidRDefault="00B45E79" w:rsidP="00B45E79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>52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4A1D44F" w14:textId="5CA543C9" w:rsidR="00B45E79" w:rsidRPr="00B45E79" w:rsidRDefault="00B45E79" w:rsidP="00B45E79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>0,1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F5A95F8" w14:textId="4B265D92" w:rsidR="00B45E79" w:rsidRPr="00B45E79" w:rsidRDefault="00B45E79" w:rsidP="00B45E79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>0,2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1381891" w14:textId="19E084EE" w:rsidR="00B45E79" w:rsidRPr="00B45E79" w:rsidRDefault="00B45E79" w:rsidP="00B45E79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>13,8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0136BD6" w14:textId="55585E99" w:rsidR="00B45E79" w:rsidRPr="00B45E79" w:rsidRDefault="00B45E79" w:rsidP="00B45E79">
            <w:pPr>
              <w:ind w:left="-82" w:right="-161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>10,3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41CBF91" w14:textId="3A320001" w:rsidR="00B45E79" w:rsidRPr="00B45E79" w:rsidRDefault="00B45E79" w:rsidP="00B45E79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>0,2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DEDFAD0" w14:textId="2B36F9D6" w:rsidR="00B45E79" w:rsidRPr="00B45E79" w:rsidRDefault="00B45E79" w:rsidP="00B45E79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>0,0</w:t>
            </w:r>
          </w:p>
        </w:tc>
      </w:tr>
    </w:tbl>
    <w:p w14:paraId="3FE4F00F" w14:textId="77777777" w:rsidR="00DA02F2" w:rsidRDefault="00DA02F2" w:rsidP="003357AB">
      <w:pPr>
        <w:rPr>
          <w:szCs w:val="18"/>
        </w:rPr>
      </w:pPr>
    </w:p>
    <w:tbl>
      <w:tblPr>
        <w:tblStyle w:val="TabelacomGrelha"/>
        <w:tblW w:w="10769" w:type="dxa"/>
        <w:tblInd w:w="-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012"/>
        <w:gridCol w:w="4828"/>
        <w:gridCol w:w="376"/>
        <w:gridCol w:w="376"/>
        <w:gridCol w:w="477"/>
        <w:gridCol w:w="508"/>
        <w:gridCol w:w="360"/>
        <w:gridCol w:w="540"/>
        <w:gridCol w:w="376"/>
        <w:gridCol w:w="376"/>
      </w:tblGrid>
      <w:tr w:rsidR="00D90261" w:rsidRPr="00EC7D3B" w14:paraId="3D351C0C" w14:textId="77777777" w:rsidTr="00966157">
        <w:trPr>
          <w:trHeight w:val="279"/>
        </w:trPr>
        <w:tc>
          <w:tcPr>
            <w:tcW w:w="540" w:type="dxa"/>
            <w:vMerge w:val="restart"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4E642F3C" w14:textId="5A6C1B6C" w:rsidR="00D90261" w:rsidRPr="00EC7D3B" w:rsidRDefault="00D90261" w:rsidP="00D90261">
            <w:pPr>
              <w:ind w:right="113"/>
              <w:jc w:val="center"/>
              <w:rPr>
                <w:rFonts w:ascii="Arial Narrow" w:hAnsi="Arial Narrow"/>
                <w:b/>
                <w:color w:val="4F6228" w:themeColor="accent3" w:themeShade="80"/>
                <w:sz w:val="28"/>
              </w:rPr>
            </w:pPr>
            <w:r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  <w:t>4</w:t>
            </w:r>
            <w:r w:rsidRPr="00EC7D3B"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  <w:t>ª FEIRA</w:t>
            </w: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474E5D7" w14:textId="77777777" w:rsidR="00D90261" w:rsidRPr="00EC2543" w:rsidRDefault="00D90261" w:rsidP="00D90261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SOPA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3A2602B" w14:textId="5310A418" w:rsidR="00D90261" w:rsidRPr="00A771BD" w:rsidRDefault="00D90261" w:rsidP="00D90261">
            <w:pPr>
              <w:ind w:left="0"/>
              <w:rPr>
                <w:rFonts w:asciiTheme="minorHAnsi" w:hAnsiTheme="minorHAnsi"/>
                <w:i/>
                <w:sz w:val="20"/>
                <w:szCs w:val="20"/>
              </w:rPr>
            </w:pPr>
            <w:r>
              <w:rPr>
                <w:sz w:val="20"/>
              </w:rPr>
              <w:t xml:space="preserve">  A</w:t>
            </w:r>
            <w:r w:rsidRPr="00BE6B5C">
              <w:rPr>
                <w:sz w:val="20"/>
              </w:rPr>
              <w:t>grião</w:t>
            </w:r>
            <w:r w:rsidRPr="00BE6B5C">
              <w:rPr>
                <w:sz w:val="20"/>
                <w:vertAlign w:val="superscript"/>
              </w:rPr>
              <w:t>(1)(3)(6)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7501D39" w14:textId="0A3232FA" w:rsidR="00D90261" w:rsidRPr="00A771BD" w:rsidRDefault="00D90261" w:rsidP="00D90261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E6B5C">
              <w:rPr>
                <w:color w:val="000000" w:themeColor="text1"/>
                <w:sz w:val="20"/>
                <w:szCs w:val="30"/>
              </w:rPr>
              <w:t>209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77DF81C" w14:textId="4AD2B0F3" w:rsidR="00D90261" w:rsidRPr="00A771BD" w:rsidRDefault="00D90261" w:rsidP="00D90261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E6B5C">
              <w:rPr>
                <w:sz w:val="20"/>
              </w:rPr>
              <w:t>50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6A4334B" w14:textId="6562EBFA" w:rsidR="00D90261" w:rsidRPr="00A771BD" w:rsidRDefault="00D90261" w:rsidP="00D90261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E6B5C">
              <w:rPr>
                <w:color w:val="000000" w:themeColor="text1"/>
                <w:sz w:val="20"/>
                <w:szCs w:val="30"/>
              </w:rPr>
              <w:t>1,2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450BE61" w14:textId="6DF1FB7C" w:rsidR="00D90261" w:rsidRPr="00A771BD" w:rsidRDefault="00D90261" w:rsidP="00D90261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E6B5C">
              <w:rPr>
                <w:color w:val="000000" w:themeColor="text1"/>
                <w:sz w:val="20"/>
                <w:szCs w:val="30"/>
              </w:rPr>
              <w:t>0,2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8A46BEC" w14:textId="5FA7EEDC" w:rsidR="00D90261" w:rsidRPr="00A771BD" w:rsidRDefault="00D90261" w:rsidP="00D90261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E6B5C">
              <w:rPr>
                <w:color w:val="000000" w:themeColor="text1"/>
                <w:sz w:val="20"/>
                <w:szCs w:val="30"/>
              </w:rPr>
              <w:t>8,2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6CD3107" w14:textId="737B266F" w:rsidR="00D90261" w:rsidRPr="00A771BD" w:rsidRDefault="00D90261" w:rsidP="00D90261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E6B5C">
              <w:rPr>
                <w:color w:val="000000" w:themeColor="text1"/>
                <w:sz w:val="20"/>
                <w:szCs w:val="30"/>
              </w:rPr>
              <w:t>0,8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8DE896D" w14:textId="4B09044A" w:rsidR="00D90261" w:rsidRPr="00A771BD" w:rsidRDefault="00D90261" w:rsidP="00D90261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E6B5C">
              <w:rPr>
                <w:color w:val="000000" w:themeColor="text1"/>
                <w:sz w:val="20"/>
                <w:szCs w:val="30"/>
              </w:rPr>
              <w:t>1,2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C4AD0B2" w14:textId="10D0245F" w:rsidR="00D90261" w:rsidRPr="00A771BD" w:rsidRDefault="00D90261" w:rsidP="00D90261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E6B5C">
              <w:rPr>
                <w:sz w:val="20"/>
              </w:rPr>
              <w:t>0,2</w:t>
            </w:r>
          </w:p>
        </w:tc>
      </w:tr>
      <w:tr w:rsidR="00E635D5" w:rsidRPr="00EC7D3B" w14:paraId="07D47AC1" w14:textId="77777777" w:rsidTr="00966157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3981DAF7" w14:textId="77777777" w:rsidR="00E635D5" w:rsidRPr="00EC7D3B" w:rsidRDefault="00E635D5" w:rsidP="00E635D5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5BA1111" w14:textId="77777777" w:rsidR="00E635D5" w:rsidRPr="00EC2543" w:rsidRDefault="00E635D5" w:rsidP="00E635D5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PRATO PRINCIPAL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E2DA321" w14:textId="4FF0E737" w:rsidR="00E635D5" w:rsidRPr="00E635D5" w:rsidRDefault="00E635D5" w:rsidP="00E635D5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00321">
              <w:rPr>
                <w:sz w:val="20"/>
              </w:rPr>
              <w:t>Macarronete de atum gratinado c/ queijo e salada</w:t>
            </w:r>
            <w:r w:rsidRPr="00D00321">
              <w:rPr>
                <w:sz w:val="20"/>
                <w:vertAlign w:val="superscript"/>
              </w:rPr>
              <w:t>(1)(4)(7)</w:t>
            </w:r>
            <w:r w:rsidRPr="00D00321">
              <w:rPr>
                <w:sz w:val="20"/>
              </w:rPr>
              <w:t xml:space="preserve"> 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7D7D653" w14:textId="67E3164C" w:rsidR="00E635D5" w:rsidRPr="00A771BD" w:rsidRDefault="00E635D5" w:rsidP="00E635D5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00321">
              <w:rPr>
                <w:sz w:val="20"/>
              </w:rPr>
              <w:t>837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E45DD81" w14:textId="0DDB6257" w:rsidR="00E635D5" w:rsidRPr="00A771BD" w:rsidRDefault="00E635D5" w:rsidP="00E635D5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00321">
              <w:rPr>
                <w:sz w:val="20"/>
              </w:rPr>
              <w:t>200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94F9646" w14:textId="34585955" w:rsidR="00E635D5" w:rsidRPr="00A771BD" w:rsidRDefault="00E635D5" w:rsidP="00E635D5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00321">
              <w:rPr>
                <w:sz w:val="20"/>
              </w:rPr>
              <w:t>10,8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D44D15F" w14:textId="3C67CE6C" w:rsidR="00E635D5" w:rsidRPr="00A771BD" w:rsidRDefault="00E635D5" w:rsidP="00E635D5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00321">
              <w:rPr>
                <w:sz w:val="20"/>
              </w:rPr>
              <w:t>2,9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4211077" w14:textId="7566D614" w:rsidR="00E635D5" w:rsidRPr="00A771BD" w:rsidRDefault="00E635D5" w:rsidP="00E635D5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00321">
              <w:rPr>
                <w:sz w:val="20"/>
              </w:rPr>
              <w:t>23,6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3816EBB" w14:textId="052FBD19" w:rsidR="00E635D5" w:rsidRPr="00A771BD" w:rsidRDefault="00E635D5" w:rsidP="00E635D5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00321">
              <w:rPr>
                <w:sz w:val="20"/>
              </w:rPr>
              <w:t>2,0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7820367" w14:textId="13761711" w:rsidR="00E635D5" w:rsidRPr="00A771BD" w:rsidRDefault="00E635D5" w:rsidP="00E635D5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00321">
              <w:rPr>
                <w:sz w:val="20"/>
              </w:rPr>
              <w:t>16,0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1C96FD7" w14:textId="345F9662" w:rsidR="00E635D5" w:rsidRPr="00A771BD" w:rsidRDefault="00E635D5" w:rsidP="00E635D5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00321">
              <w:rPr>
                <w:sz w:val="20"/>
              </w:rPr>
              <w:t>1,2</w:t>
            </w:r>
          </w:p>
        </w:tc>
      </w:tr>
      <w:tr w:rsidR="00E635D5" w:rsidRPr="00EC7D3B" w14:paraId="22D4336F" w14:textId="77777777" w:rsidTr="00966157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7D75E3F3" w14:textId="77777777" w:rsidR="00E635D5" w:rsidRPr="00EC7D3B" w:rsidRDefault="00E635D5" w:rsidP="00E635D5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EB6D711" w14:textId="77777777" w:rsidR="00E635D5" w:rsidRPr="00EC2543" w:rsidRDefault="00E635D5" w:rsidP="00E635D5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PRATO VEGETARIANO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7656F55" w14:textId="5218F1B6" w:rsidR="00E635D5" w:rsidRPr="00A771BD" w:rsidRDefault="00E635D5" w:rsidP="00E635D5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D00321">
              <w:rPr>
                <w:sz w:val="20"/>
              </w:rPr>
              <w:t>Macarronete de legumes gratinada</w:t>
            </w:r>
            <w:r w:rsidRPr="00D00321">
              <w:rPr>
                <w:sz w:val="20"/>
                <w:vertAlign w:val="superscript"/>
              </w:rPr>
              <w:t>(1)(3)(6)</w:t>
            </w:r>
            <w:r w:rsidRPr="00D00321">
              <w:rPr>
                <w:sz w:val="20"/>
              </w:rPr>
              <w:t xml:space="preserve"> 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96CE6A5" w14:textId="21FDB13B" w:rsidR="00E635D5" w:rsidRPr="00A771BD" w:rsidRDefault="00E635D5" w:rsidP="00E635D5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00321">
              <w:rPr>
                <w:color w:val="000000" w:themeColor="text1"/>
                <w:sz w:val="20"/>
              </w:rPr>
              <w:t>661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1D92ED1" w14:textId="1C84DD4F" w:rsidR="00E635D5" w:rsidRPr="00A771BD" w:rsidRDefault="00E635D5" w:rsidP="00E635D5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00321">
              <w:rPr>
                <w:color w:val="000000" w:themeColor="text1"/>
                <w:sz w:val="20"/>
              </w:rPr>
              <w:t>158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3E5F0D4" w14:textId="302ACE02" w:rsidR="00E635D5" w:rsidRPr="00A771BD" w:rsidRDefault="00E635D5" w:rsidP="00E635D5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00321">
              <w:rPr>
                <w:color w:val="000000" w:themeColor="text1"/>
                <w:sz w:val="20"/>
              </w:rPr>
              <w:t>2,0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754B3E2" w14:textId="752DDFF1" w:rsidR="00E635D5" w:rsidRPr="00A771BD" w:rsidRDefault="00E635D5" w:rsidP="00E635D5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00321">
              <w:rPr>
                <w:color w:val="000000" w:themeColor="text1"/>
                <w:sz w:val="20"/>
              </w:rPr>
              <w:t>0,3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785A7CA" w14:textId="7BF509BF" w:rsidR="00E635D5" w:rsidRPr="00A771BD" w:rsidRDefault="00E635D5" w:rsidP="00E635D5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00321">
              <w:rPr>
                <w:color w:val="000000" w:themeColor="text1"/>
                <w:sz w:val="20"/>
              </w:rPr>
              <w:t>23,4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D82BD2F" w14:textId="0283E57E" w:rsidR="00E635D5" w:rsidRPr="00A771BD" w:rsidRDefault="00E635D5" w:rsidP="00E635D5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00321">
              <w:rPr>
                <w:color w:val="000000" w:themeColor="text1"/>
                <w:sz w:val="20"/>
              </w:rPr>
              <w:t>2,4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BA094E2" w14:textId="1907C50E" w:rsidR="00E635D5" w:rsidRPr="00A771BD" w:rsidRDefault="00E635D5" w:rsidP="00E635D5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00321">
              <w:rPr>
                <w:color w:val="000000" w:themeColor="text1"/>
                <w:sz w:val="20"/>
              </w:rPr>
              <w:t>10,2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A7C6FA7" w14:textId="5A1F58FE" w:rsidR="00E635D5" w:rsidRPr="00A771BD" w:rsidRDefault="00E635D5" w:rsidP="00E635D5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00321">
              <w:rPr>
                <w:color w:val="000000" w:themeColor="text1"/>
                <w:sz w:val="20"/>
              </w:rPr>
              <w:t>0,1</w:t>
            </w:r>
          </w:p>
        </w:tc>
      </w:tr>
      <w:tr w:rsidR="00E635D5" w:rsidRPr="00EC7D3B" w14:paraId="706126C7" w14:textId="77777777" w:rsidTr="00966157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41C5F407" w14:textId="77777777" w:rsidR="00E635D5" w:rsidRPr="00EC7D3B" w:rsidRDefault="00E635D5" w:rsidP="00E635D5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22F8E0D" w14:textId="77777777" w:rsidR="00E635D5" w:rsidRPr="00EC2543" w:rsidRDefault="00E635D5" w:rsidP="00E635D5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SOBREMESA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5697CEF" w14:textId="2C5E98A6" w:rsidR="00E635D5" w:rsidRPr="00A771BD" w:rsidRDefault="00E635D5" w:rsidP="00E635D5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197820">
              <w:rPr>
                <w:sz w:val="20"/>
                <w:szCs w:val="20"/>
              </w:rPr>
              <w:t>Pudim de baunilha</w:t>
            </w:r>
            <w:r w:rsidRPr="00197820">
              <w:rPr>
                <w:sz w:val="20"/>
                <w:szCs w:val="20"/>
                <w:vertAlign w:val="superscript"/>
              </w:rPr>
              <w:t>(7)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AEAD276" w14:textId="4412EA20" w:rsidR="00E635D5" w:rsidRPr="00A771BD" w:rsidRDefault="00E635D5" w:rsidP="00E635D5">
            <w:pPr>
              <w:ind w:left="-14" w:right="-108" w:hanging="137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97820">
              <w:rPr>
                <w:color w:val="000000" w:themeColor="text1"/>
                <w:sz w:val="20"/>
                <w:szCs w:val="20"/>
              </w:rPr>
              <w:t>548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D98D974" w14:textId="24ACB4F4" w:rsidR="00E635D5" w:rsidRPr="00A771BD" w:rsidRDefault="00E635D5" w:rsidP="00E635D5">
            <w:pPr>
              <w:ind w:left="-101" w:right="-159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97820">
              <w:rPr>
                <w:sz w:val="20"/>
                <w:szCs w:val="20"/>
              </w:rPr>
              <w:t>131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BDAEFC9" w14:textId="10A6BAA0" w:rsidR="00E635D5" w:rsidRPr="00A771BD" w:rsidRDefault="00E635D5" w:rsidP="00E635D5">
            <w:pPr>
              <w:ind w:left="-50" w:right="-67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97820">
              <w:rPr>
                <w:sz w:val="20"/>
                <w:szCs w:val="20"/>
              </w:rPr>
              <w:t>3,1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92DD825" w14:textId="675258A0" w:rsidR="00E635D5" w:rsidRPr="00A771BD" w:rsidRDefault="00E635D5" w:rsidP="00E635D5">
            <w:pPr>
              <w:ind w:left="-6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97820">
              <w:rPr>
                <w:sz w:val="20"/>
                <w:szCs w:val="20"/>
              </w:rPr>
              <w:t>2,0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EC9F362" w14:textId="5D1EDD6C" w:rsidR="00E635D5" w:rsidRPr="00A771BD" w:rsidRDefault="00E635D5" w:rsidP="00E635D5">
            <w:pPr>
              <w:ind w:left="-29" w:right="-144" w:hanging="116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97820">
              <w:rPr>
                <w:sz w:val="20"/>
                <w:szCs w:val="20"/>
              </w:rPr>
              <w:t>22,5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48ADED3" w14:textId="04215646" w:rsidR="00E635D5" w:rsidRPr="00A771BD" w:rsidRDefault="00E635D5" w:rsidP="00E635D5">
            <w:pPr>
              <w:ind w:left="-82" w:right="-16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97820">
              <w:rPr>
                <w:sz w:val="20"/>
                <w:szCs w:val="20"/>
              </w:rPr>
              <w:t>20,5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E9337F7" w14:textId="0DF76D56" w:rsidR="00E635D5" w:rsidRPr="00A771BD" w:rsidRDefault="00E635D5" w:rsidP="00E635D5">
            <w:pPr>
              <w:ind w:left="-194" w:right="-207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97820">
              <w:rPr>
                <w:sz w:val="20"/>
                <w:szCs w:val="20"/>
              </w:rPr>
              <w:t>2,8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0D6ED7A" w14:textId="682A2EAB" w:rsidR="00E635D5" w:rsidRPr="00A771BD" w:rsidRDefault="00E635D5" w:rsidP="00E635D5">
            <w:pPr>
              <w:ind w:left="-144" w:right="-114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97820">
              <w:rPr>
                <w:sz w:val="20"/>
                <w:szCs w:val="20"/>
              </w:rPr>
              <w:t>0,0</w:t>
            </w:r>
          </w:p>
        </w:tc>
      </w:tr>
    </w:tbl>
    <w:p w14:paraId="4D025688" w14:textId="38FE8AB4" w:rsidR="00DA02F2" w:rsidRDefault="00DA02F2" w:rsidP="003357AB">
      <w:pPr>
        <w:rPr>
          <w:szCs w:val="18"/>
        </w:rPr>
      </w:pPr>
    </w:p>
    <w:tbl>
      <w:tblPr>
        <w:tblStyle w:val="TabelacomGrelha"/>
        <w:tblW w:w="10769" w:type="dxa"/>
        <w:tblInd w:w="-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012"/>
        <w:gridCol w:w="4828"/>
        <w:gridCol w:w="376"/>
        <w:gridCol w:w="376"/>
        <w:gridCol w:w="477"/>
        <w:gridCol w:w="508"/>
        <w:gridCol w:w="360"/>
        <w:gridCol w:w="540"/>
        <w:gridCol w:w="376"/>
        <w:gridCol w:w="376"/>
      </w:tblGrid>
      <w:tr w:rsidR="00B45E79" w:rsidRPr="00EC7D3B" w14:paraId="67D8AAAC" w14:textId="77777777" w:rsidTr="00966157">
        <w:trPr>
          <w:trHeight w:val="279"/>
        </w:trPr>
        <w:tc>
          <w:tcPr>
            <w:tcW w:w="540" w:type="dxa"/>
            <w:vMerge w:val="restart"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2C06F3FE" w14:textId="3ADE5EC0" w:rsidR="00B45E79" w:rsidRPr="00EC7D3B" w:rsidRDefault="00B45E79" w:rsidP="00B45E79">
            <w:pPr>
              <w:ind w:right="113"/>
              <w:jc w:val="center"/>
              <w:rPr>
                <w:rFonts w:ascii="Arial Narrow" w:hAnsi="Arial Narrow"/>
                <w:b/>
                <w:color w:val="4F6228" w:themeColor="accent3" w:themeShade="80"/>
                <w:sz w:val="28"/>
              </w:rPr>
            </w:pPr>
            <w:r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  <w:t>5</w:t>
            </w:r>
            <w:r w:rsidRPr="00EC7D3B"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  <w:t>ª FEIRA</w:t>
            </w: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1CB1996" w14:textId="77777777" w:rsidR="00B45E79" w:rsidRPr="00EC2543" w:rsidRDefault="00B45E79" w:rsidP="00B45E79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SOPA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7A15FD2" w14:textId="2E5A2583" w:rsidR="00B45E79" w:rsidRPr="00B45E79" w:rsidRDefault="00B45E79" w:rsidP="00B45E79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>Creme de grão</w:t>
            </w:r>
            <w:r w:rsidRPr="00B45E79">
              <w:rPr>
                <w:sz w:val="20"/>
                <w:szCs w:val="20"/>
                <w:vertAlign w:val="superscript"/>
              </w:rPr>
              <w:t>(1)(3)(6)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4E5A3F9" w14:textId="535DE7DB" w:rsidR="00B45E79" w:rsidRPr="00B45E79" w:rsidRDefault="00B45E79" w:rsidP="00B45E79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>230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8D07980" w14:textId="5494B185" w:rsidR="00B45E79" w:rsidRPr="00B45E79" w:rsidRDefault="00B45E79" w:rsidP="00B45E79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>55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0D1E882" w14:textId="676B29E9" w:rsidR="00B45E79" w:rsidRPr="00B45E79" w:rsidRDefault="00B45E79" w:rsidP="00B45E79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>1,4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FD1A83B" w14:textId="1533AD62" w:rsidR="00B45E79" w:rsidRPr="00B45E79" w:rsidRDefault="00B45E79" w:rsidP="00B45E79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>0,2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92FB394" w14:textId="7A8F44FE" w:rsidR="00B45E79" w:rsidRPr="00B45E79" w:rsidRDefault="00B45E79" w:rsidP="00B45E79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>8,3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6090DED" w14:textId="6556AD8C" w:rsidR="00B45E79" w:rsidRPr="00B45E79" w:rsidRDefault="00B45E79" w:rsidP="00B45E79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>0,8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4684325" w14:textId="494CB5A4" w:rsidR="00B45E79" w:rsidRPr="00B45E79" w:rsidRDefault="00B45E79" w:rsidP="00B45E79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>1,6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EE4BAA2" w14:textId="1EE12FFE" w:rsidR="00B45E79" w:rsidRPr="00B45E79" w:rsidRDefault="00B45E79" w:rsidP="00B45E79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>0,1</w:t>
            </w:r>
          </w:p>
        </w:tc>
      </w:tr>
      <w:tr w:rsidR="00B45E79" w:rsidRPr="00EC7D3B" w14:paraId="055FC87C" w14:textId="77777777" w:rsidTr="00966157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7E186FCF" w14:textId="77777777" w:rsidR="00B45E79" w:rsidRPr="00EC7D3B" w:rsidRDefault="00B45E79" w:rsidP="00B45E79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A86448D" w14:textId="77777777" w:rsidR="00B45E79" w:rsidRPr="00EC2543" w:rsidRDefault="00B45E79" w:rsidP="00B45E79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PRATO PRINCIPAL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C007B82" w14:textId="0C2FF271" w:rsidR="00B45E79" w:rsidRPr="00B45E79" w:rsidRDefault="00B45E79" w:rsidP="00B45E79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>Jardineira de porco</w:t>
            </w:r>
            <w:r w:rsidRPr="00B45E79">
              <w:rPr>
                <w:sz w:val="20"/>
                <w:szCs w:val="20"/>
                <w:vertAlign w:val="superscript"/>
              </w:rPr>
              <w:t>(1)(3)(6)</w:t>
            </w:r>
            <w:r w:rsidRPr="00B45E79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98F2377" w14:textId="267488EF" w:rsidR="00B45E79" w:rsidRPr="00B45E79" w:rsidRDefault="00B45E79" w:rsidP="00B45E79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>439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3503BAA" w14:textId="5FB5EEEC" w:rsidR="00B45E79" w:rsidRPr="00B45E79" w:rsidRDefault="00B45E79" w:rsidP="00B45E79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>105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80D9B68" w14:textId="619BB31E" w:rsidR="00B45E79" w:rsidRPr="00B45E79" w:rsidRDefault="00B45E79" w:rsidP="00B45E79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>4,8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D0FDCE5" w14:textId="2D336881" w:rsidR="00B45E79" w:rsidRPr="00B45E79" w:rsidRDefault="00B45E79" w:rsidP="00B45E79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>2,3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499F731" w14:textId="283CF834" w:rsidR="00B45E79" w:rsidRPr="00B45E79" w:rsidRDefault="00B45E79" w:rsidP="00B45E79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>12,6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1ACB68B" w14:textId="460AA67A" w:rsidR="00B45E79" w:rsidRPr="00B45E79" w:rsidRDefault="00B45E79" w:rsidP="00B45E79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>9,6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9E3BE9F" w14:textId="21A16A04" w:rsidR="00B45E79" w:rsidRPr="00B45E79" w:rsidRDefault="00B45E79" w:rsidP="00B45E79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>9,4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114C895" w14:textId="486CF12C" w:rsidR="00B45E79" w:rsidRPr="00B45E79" w:rsidRDefault="00B45E79" w:rsidP="00B45E79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>0,4</w:t>
            </w:r>
          </w:p>
        </w:tc>
      </w:tr>
      <w:tr w:rsidR="00B45E79" w:rsidRPr="00EC7D3B" w14:paraId="6BE0ED71" w14:textId="77777777" w:rsidTr="00966157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469AF40B" w14:textId="77777777" w:rsidR="00B45E79" w:rsidRPr="00EC7D3B" w:rsidRDefault="00B45E79" w:rsidP="00B45E79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1913046" w14:textId="77777777" w:rsidR="00B45E79" w:rsidRPr="00EC2543" w:rsidRDefault="00B45E79" w:rsidP="00B45E79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PRATO VEGETARIANO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9F5C4F1" w14:textId="20C71B93" w:rsidR="00B45E79" w:rsidRPr="00B45E79" w:rsidRDefault="00B45E79" w:rsidP="00B45E79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>Jardineira vegetariana c/ seitan</w:t>
            </w:r>
            <w:r w:rsidRPr="00B45E79">
              <w:rPr>
                <w:sz w:val="20"/>
                <w:szCs w:val="20"/>
                <w:vertAlign w:val="superscript"/>
              </w:rPr>
              <w:t>(6)</w:t>
            </w:r>
            <w:r w:rsidRPr="00B45E79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49157BF" w14:textId="1179962B" w:rsidR="00B45E79" w:rsidRPr="00B45E79" w:rsidRDefault="00B45E79" w:rsidP="00B45E79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color w:val="000000" w:themeColor="text1"/>
                <w:sz w:val="20"/>
                <w:szCs w:val="20"/>
              </w:rPr>
              <w:t>294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6E02084" w14:textId="0082B934" w:rsidR="00B45E79" w:rsidRPr="00B45E79" w:rsidRDefault="00B45E79" w:rsidP="00B45E79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color w:val="000000" w:themeColor="text1"/>
                <w:sz w:val="20"/>
                <w:szCs w:val="20"/>
              </w:rPr>
              <w:t>70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F4C3188" w14:textId="3207C19B" w:rsidR="00B45E79" w:rsidRPr="00B45E79" w:rsidRDefault="00B45E79" w:rsidP="00B45E79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color w:val="000000" w:themeColor="text1"/>
                <w:sz w:val="20"/>
                <w:szCs w:val="20"/>
              </w:rPr>
              <w:t>1,7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915167B" w14:textId="6E9B163F" w:rsidR="00B45E79" w:rsidRPr="00B45E79" w:rsidRDefault="00B45E79" w:rsidP="00B45E79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color w:val="000000" w:themeColor="text1"/>
                <w:sz w:val="20"/>
                <w:szCs w:val="20"/>
              </w:rPr>
              <w:t>0,3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90C51FC" w14:textId="4EB16A68" w:rsidR="00B45E79" w:rsidRPr="00B45E79" w:rsidRDefault="00B45E79" w:rsidP="00B45E79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color w:val="000000" w:themeColor="text1"/>
                <w:sz w:val="20"/>
                <w:szCs w:val="20"/>
              </w:rPr>
              <w:t>8,2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8B22090" w14:textId="074BEF3A" w:rsidR="00B45E79" w:rsidRPr="00B45E79" w:rsidRDefault="00B45E79" w:rsidP="00B45E79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color w:val="000000" w:themeColor="text1"/>
                <w:sz w:val="20"/>
                <w:szCs w:val="20"/>
              </w:rPr>
              <w:t>1,9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498236F" w14:textId="07253693" w:rsidR="00B45E79" w:rsidRPr="00B45E79" w:rsidRDefault="00B45E79" w:rsidP="00B45E79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color w:val="000000" w:themeColor="text1"/>
                <w:sz w:val="20"/>
                <w:szCs w:val="20"/>
              </w:rPr>
              <w:t>3,3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B941B1D" w14:textId="39AB6937" w:rsidR="00B45E79" w:rsidRPr="00B45E79" w:rsidRDefault="00B45E79" w:rsidP="00B45E79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color w:val="000000" w:themeColor="text1"/>
                <w:sz w:val="20"/>
                <w:szCs w:val="20"/>
              </w:rPr>
              <w:t>0,1</w:t>
            </w:r>
          </w:p>
        </w:tc>
      </w:tr>
      <w:tr w:rsidR="00B45E79" w:rsidRPr="00EC7D3B" w14:paraId="0F93D52E" w14:textId="77777777" w:rsidTr="00966157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2F01F3F3" w14:textId="77777777" w:rsidR="00B45E79" w:rsidRPr="00EC7D3B" w:rsidRDefault="00B45E79" w:rsidP="00B45E79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8F87A54" w14:textId="77777777" w:rsidR="00B45E79" w:rsidRPr="00EC2543" w:rsidRDefault="00B45E79" w:rsidP="00B45E79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SOBREMESA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F79EC89" w14:textId="0C52F36A" w:rsidR="00B45E79" w:rsidRPr="00B45E79" w:rsidRDefault="00B45E79" w:rsidP="00B45E79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>Banana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3744612" w14:textId="6550ED3E" w:rsidR="00B45E79" w:rsidRPr="00B45E79" w:rsidRDefault="00B45E79" w:rsidP="00B45E79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>439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EB0F596" w14:textId="6CAA5C25" w:rsidR="00B45E79" w:rsidRPr="00B45E79" w:rsidRDefault="00B45E79" w:rsidP="00B45E79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>105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5CA3530" w14:textId="5E9DF94A" w:rsidR="00B45E79" w:rsidRPr="00B45E79" w:rsidRDefault="00B45E79" w:rsidP="00B45E79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>0,4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9674709" w14:textId="6D7183D7" w:rsidR="00B45E79" w:rsidRPr="00B45E79" w:rsidRDefault="00B45E79" w:rsidP="00B45E79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>0,1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A1CDA84" w14:textId="36DBC7E4" w:rsidR="00B45E79" w:rsidRPr="00B45E79" w:rsidRDefault="00B45E79" w:rsidP="00B45E79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>26,9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FF7E746" w14:textId="2890482D" w:rsidR="00B45E79" w:rsidRPr="00B45E79" w:rsidRDefault="00B45E79" w:rsidP="00B45E79">
            <w:pPr>
              <w:ind w:left="-78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>14,4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47042DF" w14:textId="422DB1BA" w:rsidR="00B45E79" w:rsidRPr="00B45E79" w:rsidRDefault="00B45E79" w:rsidP="00B45E79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>1,3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1C221B5" w14:textId="6E07FC11" w:rsidR="00B45E79" w:rsidRPr="00B45E79" w:rsidRDefault="00B45E79" w:rsidP="00B45E79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>0,0</w:t>
            </w:r>
          </w:p>
        </w:tc>
      </w:tr>
    </w:tbl>
    <w:p w14:paraId="181BFA1A" w14:textId="3565F093" w:rsidR="00DA02F2" w:rsidRDefault="00DA02F2" w:rsidP="003357AB">
      <w:pPr>
        <w:rPr>
          <w:szCs w:val="18"/>
        </w:rPr>
      </w:pPr>
    </w:p>
    <w:tbl>
      <w:tblPr>
        <w:tblStyle w:val="TabelacomGrelha"/>
        <w:tblW w:w="10769" w:type="dxa"/>
        <w:tblInd w:w="-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012"/>
        <w:gridCol w:w="4828"/>
        <w:gridCol w:w="376"/>
        <w:gridCol w:w="376"/>
        <w:gridCol w:w="477"/>
        <w:gridCol w:w="508"/>
        <w:gridCol w:w="360"/>
        <w:gridCol w:w="540"/>
        <w:gridCol w:w="376"/>
        <w:gridCol w:w="376"/>
      </w:tblGrid>
      <w:tr w:rsidR="00B45E79" w:rsidRPr="00EC7D3B" w14:paraId="199424C3" w14:textId="77777777" w:rsidTr="007D5D76">
        <w:trPr>
          <w:trHeight w:val="279"/>
        </w:trPr>
        <w:tc>
          <w:tcPr>
            <w:tcW w:w="540" w:type="dxa"/>
            <w:vMerge w:val="restart"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607E8A6E" w14:textId="3141A6A0" w:rsidR="00B45E79" w:rsidRPr="00EC7D3B" w:rsidRDefault="00B45E79" w:rsidP="00B45E79">
            <w:pPr>
              <w:ind w:right="113"/>
              <w:jc w:val="center"/>
              <w:rPr>
                <w:rFonts w:ascii="Arial Narrow" w:hAnsi="Arial Narrow"/>
                <w:b/>
                <w:color w:val="4F6228" w:themeColor="accent3" w:themeShade="80"/>
                <w:sz w:val="28"/>
              </w:rPr>
            </w:pPr>
            <w:r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  <w:t>6</w:t>
            </w:r>
            <w:r w:rsidRPr="00EC7D3B"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  <w:t>ª FEIRA</w:t>
            </w: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1918EA6" w14:textId="77777777" w:rsidR="00B45E79" w:rsidRPr="00EC2543" w:rsidRDefault="00B45E79" w:rsidP="00B45E79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SOPA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81A7DB2" w14:textId="63F1CDE4" w:rsidR="00B45E79" w:rsidRPr="00B45E79" w:rsidRDefault="00B45E79" w:rsidP="00B45E79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>Canja de frango</w:t>
            </w:r>
            <w:r w:rsidRPr="00B45E79">
              <w:rPr>
                <w:sz w:val="20"/>
                <w:szCs w:val="20"/>
                <w:vertAlign w:val="superscript"/>
              </w:rPr>
              <w:t>(1)(3)(6)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B551E8F" w14:textId="4E748FC3" w:rsidR="00B45E79" w:rsidRPr="00B45E79" w:rsidRDefault="00B45E79" w:rsidP="00B45E79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color w:val="000000" w:themeColor="text1"/>
                <w:sz w:val="20"/>
                <w:szCs w:val="20"/>
              </w:rPr>
              <w:t>184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B822864" w14:textId="68BC0B99" w:rsidR="00B45E79" w:rsidRPr="00B45E79" w:rsidRDefault="00B45E79" w:rsidP="00B45E79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color w:val="000000" w:themeColor="text1"/>
                <w:sz w:val="20"/>
                <w:szCs w:val="20"/>
              </w:rPr>
              <w:t>44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B54795E" w14:textId="1115CBAB" w:rsidR="00B45E79" w:rsidRPr="00B45E79" w:rsidRDefault="00B45E79" w:rsidP="00B45E79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color w:val="000000" w:themeColor="text1"/>
                <w:sz w:val="20"/>
                <w:szCs w:val="20"/>
              </w:rPr>
              <w:t>1,0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2C0DA80" w14:textId="0C3325DB" w:rsidR="00B45E79" w:rsidRPr="00B45E79" w:rsidRDefault="00B45E79" w:rsidP="00B45E79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color w:val="000000" w:themeColor="text1"/>
                <w:sz w:val="20"/>
                <w:szCs w:val="20"/>
              </w:rPr>
              <w:t>0,2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B8B21B0" w14:textId="21400805" w:rsidR="00B45E79" w:rsidRPr="00B45E79" w:rsidRDefault="00B45E79" w:rsidP="00B45E79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color w:val="000000" w:themeColor="text1"/>
                <w:sz w:val="20"/>
                <w:szCs w:val="20"/>
              </w:rPr>
              <w:t>5,8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39837D3" w14:textId="308069E8" w:rsidR="00B45E79" w:rsidRPr="00B45E79" w:rsidRDefault="00B45E79" w:rsidP="00B45E79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color w:val="000000" w:themeColor="text1"/>
                <w:sz w:val="20"/>
                <w:szCs w:val="20"/>
              </w:rPr>
              <w:t>0,9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1A29728" w14:textId="496BA4B3" w:rsidR="00B45E79" w:rsidRPr="00B45E79" w:rsidRDefault="00B45E79" w:rsidP="00B45E79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color w:val="000000" w:themeColor="text1"/>
                <w:sz w:val="20"/>
                <w:szCs w:val="20"/>
              </w:rPr>
              <w:t>2,9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58DBCE3" w14:textId="419A4271" w:rsidR="00B45E79" w:rsidRPr="00B45E79" w:rsidRDefault="00B45E79" w:rsidP="00B45E79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color w:val="000000" w:themeColor="text1"/>
                <w:sz w:val="20"/>
                <w:szCs w:val="20"/>
              </w:rPr>
              <w:t>0,6</w:t>
            </w:r>
          </w:p>
        </w:tc>
      </w:tr>
      <w:tr w:rsidR="00B45E79" w:rsidRPr="00EC7D3B" w14:paraId="4F648E1F" w14:textId="77777777" w:rsidTr="007D5D76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63530D93" w14:textId="77777777" w:rsidR="00B45E79" w:rsidRPr="00EC7D3B" w:rsidRDefault="00B45E79" w:rsidP="00B45E79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43CBE36" w14:textId="77777777" w:rsidR="00B45E79" w:rsidRPr="00EC2543" w:rsidRDefault="00B45E79" w:rsidP="00B45E79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PRATO PRINCIPAL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959D01F" w14:textId="57D75E9E" w:rsidR="00B45E79" w:rsidRPr="00B45E79" w:rsidRDefault="00B45E79" w:rsidP="00B45E79">
            <w:pPr>
              <w:rPr>
                <w:rFonts w:asciiTheme="minorHAnsi" w:hAnsiTheme="minorHAnsi"/>
                <w:i/>
                <w:sz w:val="20"/>
                <w:szCs w:val="20"/>
              </w:rPr>
            </w:pPr>
            <w:proofErr w:type="spellStart"/>
            <w:r w:rsidRPr="00B45E79">
              <w:rPr>
                <w:sz w:val="20"/>
                <w:szCs w:val="20"/>
              </w:rPr>
              <w:t>Redfish</w:t>
            </w:r>
            <w:proofErr w:type="spellEnd"/>
            <w:r w:rsidRPr="00B45E79">
              <w:rPr>
                <w:sz w:val="20"/>
                <w:szCs w:val="20"/>
              </w:rPr>
              <w:t xml:space="preserve"> no forno c/ batata e salada</w:t>
            </w:r>
            <w:r w:rsidRPr="00B45E79">
              <w:rPr>
                <w:sz w:val="20"/>
                <w:szCs w:val="20"/>
                <w:vertAlign w:val="superscript"/>
              </w:rPr>
              <w:t>(1)(2)(3)(4)(6)(7)(9)</w:t>
            </w:r>
            <w:r w:rsidRPr="00B45E79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591F912" w14:textId="7C55AC43" w:rsidR="00B45E79" w:rsidRPr="00B45E79" w:rsidRDefault="00B45E79" w:rsidP="00B45E79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color w:val="000000" w:themeColor="text1"/>
                <w:sz w:val="20"/>
                <w:szCs w:val="20"/>
              </w:rPr>
              <w:t>318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C0D1023" w14:textId="7DBE7083" w:rsidR="00B45E79" w:rsidRPr="00B45E79" w:rsidRDefault="00B45E79" w:rsidP="00B45E79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color w:val="000000" w:themeColor="text1"/>
                <w:sz w:val="20"/>
                <w:szCs w:val="20"/>
              </w:rPr>
              <w:t>76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C30FE6F" w14:textId="0DEF3A45" w:rsidR="00B45E79" w:rsidRPr="00B45E79" w:rsidRDefault="00B45E79" w:rsidP="00B45E79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color w:val="000000" w:themeColor="text1"/>
                <w:sz w:val="20"/>
                <w:szCs w:val="20"/>
              </w:rPr>
              <w:t>3,3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E9DBB92" w14:textId="2D9B131A" w:rsidR="00B45E79" w:rsidRPr="00B45E79" w:rsidRDefault="00B45E79" w:rsidP="00B45E79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color w:val="000000" w:themeColor="text1"/>
                <w:sz w:val="20"/>
                <w:szCs w:val="20"/>
              </w:rPr>
              <w:t>1,1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431A250" w14:textId="3138A277" w:rsidR="00B45E79" w:rsidRPr="00B45E79" w:rsidRDefault="00B45E79" w:rsidP="00B45E79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color w:val="000000" w:themeColor="text1"/>
                <w:sz w:val="20"/>
                <w:szCs w:val="20"/>
              </w:rPr>
              <w:t>6,6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F2C9B79" w14:textId="64BD76C9" w:rsidR="00B45E79" w:rsidRPr="00B45E79" w:rsidRDefault="00B45E79" w:rsidP="00B45E79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color w:val="000000" w:themeColor="text1"/>
                <w:sz w:val="20"/>
                <w:szCs w:val="20"/>
              </w:rPr>
              <w:t>0,3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D554495" w14:textId="5382E8C4" w:rsidR="00B45E79" w:rsidRPr="00B45E79" w:rsidRDefault="00B45E79" w:rsidP="00B45E79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color w:val="000000" w:themeColor="text1"/>
                <w:sz w:val="20"/>
                <w:szCs w:val="20"/>
              </w:rPr>
              <w:t>4,9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B34B085" w14:textId="602888AF" w:rsidR="00B45E79" w:rsidRPr="00B45E79" w:rsidRDefault="00B45E79" w:rsidP="00B45E79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color w:val="000000" w:themeColor="text1"/>
                <w:sz w:val="20"/>
                <w:szCs w:val="20"/>
              </w:rPr>
              <w:t>0,3</w:t>
            </w:r>
          </w:p>
        </w:tc>
      </w:tr>
      <w:tr w:rsidR="00B45E79" w:rsidRPr="00EC7D3B" w14:paraId="4186542E" w14:textId="77777777" w:rsidTr="007D5D76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5FAD10C1" w14:textId="77777777" w:rsidR="00B45E79" w:rsidRPr="00EC7D3B" w:rsidRDefault="00B45E79" w:rsidP="00B45E79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D689F9F" w14:textId="77777777" w:rsidR="00B45E79" w:rsidRPr="00EC2543" w:rsidRDefault="00B45E79" w:rsidP="00B45E79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PRATO VEGETARIANO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1C052A2" w14:textId="70F7A9ED" w:rsidR="00B45E79" w:rsidRPr="00B45E79" w:rsidRDefault="00B45E79" w:rsidP="00B45E79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>Tofu assado no forno c/ batata, cenoura e milho</w:t>
            </w:r>
            <w:r w:rsidRPr="00B45E79">
              <w:rPr>
                <w:sz w:val="20"/>
                <w:szCs w:val="20"/>
                <w:vertAlign w:val="superscript"/>
              </w:rPr>
              <w:t>(1)(3)(6)</w:t>
            </w:r>
            <w:r w:rsidRPr="00B45E79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A2EC959" w14:textId="683EEA6C" w:rsidR="00B45E79" w:rsidRPr="00B45E79" w:rsidRDefault="00B45E79" w:rsidP="00B45E79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color w:val="000000" w:themeColor="text1"/>
                <w:sz w:val="20"/>
                <w:szCs w:val="20"/>
              </w:rPr>
              <w:t>606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FEF3385" w14:textId="50B41EDB" w:rsidR="00B45E79" w:rsidRPr="00B45E79" w:rsidRDefault="00B45E79" w:rsidP="00B45E79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color w:val="000000" w:themeColor="text1"/>
                <w:sz w:val="20"/>
                <w:szCs w:val="20"/>
              </w:rPr>
              <w:t>146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6988482" w14:textId="2910876F" w:rsidR="00B45E79" w:rsidRPr="00B45E79" w:rsidRDefault="00B45E79" w:rsidP="00B45E79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color w:val="000000" w:themeColor="text1"/>
                <w:sz w:val="20"/>
                <w:szCs w:val="20"/>
              </w:rPr>
              <w:t>9,0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4202732" w14:textId="7A2878EC" w:rsidR="00B45E79" w:rsidRPr="00B45E79" w:rsidRDefault="00B45E79" w:rsidP="00B45E79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color w:val="000000" w:themeColor="text1"/>
                <w:sz w:val="20"/>
                <w:szCs w:val="20"/>
              </w:rPr>
              <w:t>2,1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08C9D4E" w14:textId="7DB40080" w:rsidR="00B45E79" w:rsidRPr="00B45E79" w:rsidRDefault="00B45E79" w:rsidP="00B45E79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color w:val="000000" w:themeColor="text1"/>
                <w:sz w:val="20"/>
                <w:szCs w:val="20"/>
              </w:rPr>
              <w:t>0,1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D7B81CA" w14:textId="7D84179F" w:rsidR="00B45E79" w:rsidRPr="00B45E79" w:rsidRDefault="00B45E79" w:rsidP="00B45E79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color w:val="000000" w:themeColor="text1"/>
                <w:sz w:val="20"/>
                <w:szCs w:val="20"/>
              </w:rPr>
              <w:t>0,3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62F1507" w14:textId="4F8B28F8" w:rsidR="00B45E79" w:rsidRPr="00B45E79" w:rsidRDefault="00B45E79" w:rsidP="00B45E79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color w:val="000000" w:themeColor="text1"/>
                <w:sz w:val="20"/>
                <w:szCs w:val="20"/>
              </w:rPr>
              <w:t>14,0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7465DB9" w14:textId="28AF95D3" w:rsidR="00B45E79" w:rsidRPr="00B45E79" w:rsidRDefault="00B45E79" w:rsidP="00B45E79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color w:val="000000" w:themeColor="text1"/>
                <w:sz w:val="20"/>
                <w:szCs w:val="20"/>
              </w:rPr>
              <w:t>0,2</w:t>
            </w:r>
          </w:p>
        </w:tc>
      </w:tr>
      <w:tr w:rsidR="00BD7BC7" w:rsidRPr="00EC7D3B" w14:paraId="5DF7A24C" w14:textId="77777777" w:rsidTr="007D5D76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5958379C" w14:textId="77777777" w:rsidR="00BD7BC7" w:rsidRPr="00EC7D3B" w:rsidRDefault="00BD7BC7" w:rsidP="00BD7BC7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85A3FC7" w14:textId="77777777" w:rsidR="00BD7BC7" w:rsidRPr="00EC2543" w:rsidRDefault="00BD7BC7" w:rsidP="00BD7BC7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SOBREMESA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94D828C" w14:textId="0A89CDA7" w:rsidR="00BD7BC7" w:rsidRPr="00B45E79" w:rsidRDefault="00BD7BC7" w:rsidP="00BD7BC7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197820">
              <w:rPr>
                <w:sz w:val="20"/>
                <w:szCs w:val="20"/>
              </w:rPr>
              <w:t>Castanhas assadas</w:t>
            </w:r>
            <w:r w:rsidRPr="00197820">
              <w:rPr>
                <w:sz w:val="20"/>
                <w:szCs w:val="20"/>
                <w:vertAlign w:val="superscript"/>
              </w:rPr>
              <w:t>(8)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D95F2C1" w14:textId="08E20D9D" w:rsidR="00BD7BC7" w:rsidRPr="00B45E79" w:rsidRDefault="00BD7BC7" w:rsidP="00BD7BC7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color w:val="000000" w:themeColor="text1"/>
                <w:sz w:val="20"/>
                <w:szCs w:val="20"/>
              </w:rPr>
              <w:t>928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C8E8AF1" w14:textId="69AFA69A" w:rsidR="00BD7BC7" w:rsidRPr="00B45E79" w:rsidRDefault="00BD7BC7" w:rsidP="00BD7BC7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color w:val="000000" w:themeColor="text1"/>
                <w:sz w:val="20"/>
                <w:szCs w:val="20"/>
              </w:rPr>
              <w:t>222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374F534" w14:textId="52A8F3FA" w:rsidR="00BD7BC7" w:rsidRPr="00B45E79" w:rsidRDefault="00BD7BC7" w:rsidP="00BD7BC7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color w:val="000000" w:themeColor="text1"/>
                <w:sz w:val="20"/>
                <w:szCs w:val="20"/>
              </w:rPr>
              <w:t>1,6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8EF8177" w14:textId="6743530F" w:rsidR="00BD7BC7" w:rsidRPr="00B45E79" w:rsidRDefault="00BD7BC7" w:rsidP="00BD7BC7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color w:val="000000" w:themeColor="text1"/>
                <w:sz w:val="20"/>
                <w:szCs w:val="20"/>
              </w:rPr>
              <w:t>0,3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7468732" w14:textId="65E84076" w:rsidR="00BD7BC7" w:rsidRPr="00B45E79" w:rsidRDefault="00BD7BC7" w:rsidP="00BD7BC7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color w:val="000000" w:themeColor="text1"/>
                <w:sz w:val="20"/>
                <w:szCs w:val="20"/>
              </w:rPr>
              <w:t>48,6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7BD889D" w14:textId="3BFD6BE7" w:rsidR="00BD7BC7" w:rsidRPr="00B45E79" w:rsidRDefault="00BD7BC7" w:rsidP="00BD7BC7">
            <w:pPr>
              <w:ind w:left="-82" w:right="-161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color w:val="000000" w:themeColor="text1"/>
                <w:sz w:val="20"/>
                <w:szCs w:val="20"/>
              </w:rPr>
              <w:t>6,4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D2EEE30" w14:textId="0F0CD683" w:rsidR="00BD7BC7" w:rsidRPr="00B45E79" w:rsidRDefault="00BD7BC7" w:rsidP="00BD7BC7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color w:val="000000" w:themeColor="text1"/>
                <w:sz w:val="20"/>
                <w:szCs w:val="20"/>
              </w:rPr>
              <w:t>3,0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C748AA5" w14:textId="3955AFA4" w:rsidR="00BD7BC7" w:rsidRPr="00B45E79" w:rsidRDefault="00BD7BC7" w:rsidP="00BD7BC7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color w:val="000000" w:themeColor="text1"/>
                <w:sz w:val="20"/>
                <w:szCs w:val="20"/>
              </w:rPr>
              <w:t>2,4</w:t>
            </w:r>
          </w:p>
        </w:tc>
      </w:tr>
    </w:tbl>
    <w:p w14:paraId="22CAFDFD" w14:textId="77777777" w:rsidR="00DA02F2" w:rsidRDefault="00DA02F2" w:rsidP="003357AB">
      <w:pPr>
        <w:rPr>
          <w:szCs w:val="18"/>
        </w:rPr>
      </w:pPr>
    </w:p>
    <w:tbl>
      <w:tblPr>
        <w:tblStyle w:val="TabelacomGrelha"/>
        <w:tblW w:w="10760" w:type="dxa"/>
        <w:tblInd w:w="-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012"/>
        <w:gridCol w:w="4819"/>
        <w:gridCol w:w="376"/>
        <w:gridCol w:w="376"/>
        <w:gridCol w:w="477"/>
        <w:gridCol w:w="508"/>
        <w:gridCol w:w="360"/>
        <w:gridCol w:w="540"/>
        <w:gridCol w:w="376"/>
        <w:gridCol w:w="376"/>
      </w:tblGrid>
      <w:tr w:rsidR="007D5D76" w14:paraId="71A0994A" w14:textId="77777777" w:rsidTr="007D5D76">
        <w:trPr>
          <w:trHeight w:val="279"/>
        </w:trPr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textDirection w:val="btLr"/>
          </w:tcPr>
          <w:p w14:paraId="74798B61" w14:textId="77777777" w:rsidR="007D5D76" w:rsidRPr="005C6818" w:rsidRDefault="007D5D76" w:rsidP="00AB2E67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5E50956" w14:textId="4A68B3F3" w:rsidR="007D5D76" w:rsidRPr="005A0F05" w:rsidRDefault="007D5D76" w:rsidP="00AB2E67">
            <w:pPr>
              <w:ind w:left="-134"/>
              <w:jc w:val="right"/>
              <w:rPr>
                <w:rFonts w:ascii="Arial Narrow" w:hAnsi="Arial Narrow"/>
                <w:b/>
                <w:sz w:val="22"/>
              </w:rPr>
            </w:pPr>
            <w:r w:rsidRPr="007D5D76">
              <w:rPr>
                <w:rFonts w:ascii="Arial Narrow" w:hAnsi="Arial Narrow"/>
                <w:b/>
                <w:sz w:val="18"/>
              </w:rPr>
              <w:t xml:space="preserve">TODOS OS DIAS </w:t>
            </w:r>
          </w:p>
        </w:tc>
        <w:tc>
          <w:tcPr>
            <w:tcW w:w="4819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EA4273E" w14:textId="28D5780E" w:rsidR="007D5D76" w:rsidRPr="00144511" w:rsidRDefault="007D5D76" w:rsidP="007D5D76">
            <w:pPr>
              <w:ind w:left="180"/>
              <w:rPr>
                <w:sz w:val="20"/>
                <w:szCs w:val="20"/>
              </w:rPr>
            </w:pPr>
            <w:r w:rsidRPr="00144511">
              <w:rPr>
                <w:sz w:val="20"/>
                <w:szCs w:val="20"/>
              </w:rPr>
              <w:t>Pão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693EBA13" w14:textId="49DA559E" w:rsidR="007D5D76" w:rsidRPr="00144511" w:rsidRDefault="00144511" w:rsidP="00AB2E67">
            <w:pPr>
              <w:ind w:left="-94" w:right="-103"/>
              <w:jc w:val="center"/>
              <w:rPr>
                <w:sz w:val="20"/>
                <w:szCs w:val="20"/>
              </w:rPr>
            </w:pPr>
            <w:r w:rsidRPr="00144511">
              <w:rPr>
                <w:sz w:val="20"/>
                <w:szCs w:val="20"/>
              </w:rPr>
              <w:t>496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7F6475F4" w14:textId="6B422B17" w:rsidR="007D5D76" w:rsidRPr="00144511" w:rsidRDefault="00144511" w:rsidP="00AB2E67">
            <w:pPr>
              <w:ind w:left="-94" w:right="-103"/>
              <w:jc w:val="center"/>
              <w:rPr>
                <w:sz w:val="20"/>
                <w:szCs w:val="20"/>
              </w:rPr>
            </w:pPr>
            <w:r w:rsidRPr="00144511">
              <w:rPr>
                <w:sz w:val="20"/>
                <w:szCs w:val="20"/>
              </w:rPr>
              <w:t>119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53ACB32E" w14:textId="647B1641" w:rsidR="007D5D76" w:rsidRPr="00144511" w:rsidRDefault="00144511" w:rsidP="00AB2E67">
            <w:pPr>
              <w:ind w:left="-94" w:right="-103"/>
              <w:jc w:val="center"/>
              <w:rPr>
                <w:sz w:val="20"/>
                <w:szCs w:val="20"/>
              </w:rPr>
            </w:pPr>
            <w:r w:rsidRPr="00144511">
              <w:rPr>
                <w:sz w:val="20"/>
                <w:szCs w:val="20"/>
              </w:rPr>
              <w:t>0,7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2360746F" w14:textId="2B1F750D" w:rsidR="007D5D76" w:rsidRPr="00144511" w:rsidRDefault="00144511" w:rsidP="00AB2E67">
            <w:pPr>
              <w:ind w:left="-94" w:right="-103"/>
              <w:jc w:val="center"/>
              <w:rPr>
                <w:sz w:val="20"/>
                <w:szCs w:val="20"/>
              </w:rPr>
            </w:pPr>
            <w:r w:rsidRPr="00144511">
              <w:rPr>
                <w:sz w:val="20"/>
                <w:szCs w:val="20"/>
              </w:rPr>
              <w:t>0,1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5B0F39C5" w14:textId="494696AC" w:rsidR="007D5D76" w:rsidRPr="00144511" w:rsidRDefault="00144511" w:rsidP="00144511">
            <w:pPr>
              <w:ind w:left="-144" w:right="-138"/>
              <w:jc w:val="center"/>
              <w:rPr>
                <w:sz w:val="20"/>
                <w:szCs w:val="20"/>
              </w:rPr>
            </w:pPr>
            <w:r w:rsidRPr="00144511">
              <w:rPr>
                <w:sz w:val="20"/>
                <w:szCs w:val="20"/>
              </w:rPr>
              <w:t>24,2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06504F35" w14:textId="7A9076D2" w:rsidR="007D5D76" w:rsidRPr="00144511" w:rsidRDefault="00144511" w:rsidP="00AB2E67">
            <w:pPr>
              <w:ind w:left="-94" w:right="-103"/>
              <w:jc w:val="center"/>
              <w:rPr>
                <w:sz w:val="20"/>
                <w:szCs w:val="20"/>
              </w:rPr>
            </w:pPr>
            <w:r w:rsidRPr="00144511">
              <w:rPr>
                <w:sz w:val="20"/>
                <w:szCs w:val="20"/>
              </w:rPr>
              <w:t>0,0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32FCAB9F" w14:textId="69DC4166" w:rsidR="007D5D76" w:rsidRPr="00144511" w:rsidRDefault="00144511" w:rsidP="00AB2E67">
            <w:pPr>
              <w:ind w:left="-94" w:right="-103"/>
              <w:jc w:val="center"/>
              <w:rPr>
                <w:sz w:val="20"/>
                <w:szCs w:val="20"/>
              </w:rPr>
            </w:pPr>
            <w:r w:rsidRPr="00144511">
              <w:rPr>
                <w:sz w:val="20"/>
                <w:szCs w:val="20"/>
              </w:rPr>
              <w:t>3,4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11D9F534" w14:textId="1F862CBE" w:rsidR="007D5D76" w:rsidRPr="00144511" w:rsidRDefault="00144511" w:rsidP="00AB2E67">
            <w:pPr>
              <w:ind w:left="-94" w:right="-103"/>
              <w:jc w:val="center"/>
              <w:rPr>
                <w:sz w:val="20"/>
                <w:szCs w:val="20"/>
              </w:rPr>
            </w:pPr>
            <w:r w:rsidRPr="00144511">
              <w:rPr>
                <w:sz w:val="20"/>
                <w:szCs w:val="20"/>
              </w:rPr>
              <w:t>0,4</w:t>
            </w:r>
          </w:p>
        </w:tc>
      </w:tr>
    </w:tbl>
    <w:p w14:paraId="5E891BD9" w14:textId="4CFE419A" w:rsidR="005404D8" w:rsidRPr="00EC7D3B" w:rsidRDefault="00EC7D3B" w:rsidP="00EC7D3B">
      <w:pPr>
        <w:tabs>
          <w:tab w:val="left" w:pos="1305"/>
        </w:tabs>
      </w:pPr>
      <w:r>
        <w:tab/>
      </w:r>
    </w:p>
    <w:sectPr w:rsidR="005404D8" w:rsidRPr="00EC7D3B" w:rsidSect="00EC2543">
      <w:headerReference w:type="default" r:id="rId7"/>
      <w:footerReference w:type="default" r:id="rId8"/>
      <w:pgSz w:w="11906" w:h="16838"/>
      <w:pgMar w:top="1445" w:right="566" w:bottom="1418" w:left="540" w:header="426" w:footer="178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0F546F" w14:textId="77777777" w:rsidR="00760DDD" w:rsidRDefault="00760DDD">
      <w:r>
        <w:separator/>
      </w:r>
    </w:p>
  </w:endnote>
  <w:endnote w:type="continuationSeparator" w:id="0">
    <w:p w14:paraId="7AC3B30F" w14:textId="77777777" w:rsidR="00760DDD" w:rsidRDefault="00760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9A245" w14:textId="6F68A53F" w:rsidR="001A7B58" w:rsidRPr="00EB79E1" w:rsidRDefault="00951D2D" w:rsidP="004A1EAB">
    <w:pPr>
      <w:tabs>
        <w:tab w:val="left" w:pos="2595"/>
        <w:tab w:val="right" w:pos="10773"/>
      </w:tabs>
      <w:jc w:val="both"/>
      <w:rPr>
        <w:rFonts w:ascii="Arial Narrow" w:hAnsi="Arial Narrow"/>
        <w:b/>
        <w:i/>
        <w:color w:val="000000" w:themeColor="text1"/>
        <w:szCs w:val="28"/>
      </w:rPr>
    </w:pPr>
    <w:r w:rsidRPr="00EB79E1">
      <w:rPr>
        <w:b/>
        <w:color w:val="000000" w:themeColor="text1"/>
        <w:sz w:val="14"/>
        <w:szCs w:val="16"/>
        <w:u w:val="single"/>
      </w:rPr>
      <w:t>O</w:t>
    </w:r>
    <w:r w:rsidR="006D42BB" w:rsidRPr="00EB79E1">
      <w:rPr>
        <w:b/>
        <w:color w:val="000000" w:themeColor="text1"/>
        <w:sz w:val="14"/>
        <w:szCs w:val="16"/>
        <w:u w:val="single"/>
      </w:rPr>
      <w:t xml:space="preserve">BS.: </w:t>
    </w:r>
    <w:r w:rsidRPr="00EB79E1">
      <w:rPr>
        <w:b/>
        <w:color w:val="000000" w:themeColor="text1"/>
        <w:sz w:val="14"/>
        <w:szCs w:val="16"/>
        <w:u w:val="single"/>
      </w:rPr>
      <w:t xml:space="preserve">EMENTA </w:t>
    </w:r>
    <w:r w:rsidR="006D42BB" w:rsidRPr="00EB79E1">
      <w:rPr>
        <w:b/>
        <w:color w:val="000000" w:themeColor="text1"/>
        <w:sz w:val="14"/>
        <w:szCs w:val="16"/>
        <w:u w:val="single"/>
      </w:rPr>
      <w:t>SUJ</w:t>
    </w:r>
    <w:r w:rsidRPr="00EB79E1">
      <w:rPr>
        <w:b/>
        <w:color w:val="000000" w:themeColor="text1"/>
        <w:sz w:val="14"/>
        <w:szCs w:val="16"/>
        <w:u w:val="single"/>
      </w:rPr>
      <w:t xml:space="preserve">EITA A ALTERAÇÕES POR MOTIVOS IMPREVISTOS </w:t>
    </w:r>
    <w:r w:rsidRPr="00EB79E1">
      <w:rPr>
        <w:rFonts w:ascii="Arial Narrow" w:hAnsi="Arial Narrow"/>
        <w:b/>
        <w:i/>
        <w:color w:val="000000" w:themeColor="text1"/>
        <w:szCs w:val="28"/>
      </w:rPr>
      <w:tab/>
      <w:t>BOM APETITE!</w:t>
    </w:r>
  </w:p>
  <w:p w14:paraId="13762734" w14:textId="08082609" w:rsidR="00951D2D" w:rsidRPr="00EB79E1" w:rsidRDefault="00951D2D" w:rsidP="004A1EAB">
    <w:pPr>
      <w:pStyle w:val="Rodap"/>
      <w:jc w:val="both"/>
      <w:rPr>
        <w:color w:val="000000" w:themeColor="text1"/>
        <w:sz w:val="12"/>
        <w:szCs w:val="14"/>
      </w:rPr>
    </w:pPr>
  </w:p>
  <w:p w14:paraId="07E65C19" w14:textId="08468378" w:rsidR="00951D2D" w:rsidRPr="00EB79E1" w:rsidRDefault="00951D2D" w:rsidP="004A1EAB">
    <w:pPr>
      <w:pStyle w:val="Rodap"/>
      <w:jc w:val="both"/>
      <w:rPr>
        <w:color w:val="000000" w:themeColor="text1"/>
        <w:sz w:val="12"/>
        <w:szCs w:val="14"/>
      </w:rPr>
    </w:pPr>
    <w:r w:rsidRPr="00EB79E1">
      <w:rPr>
        <w:b/>
        <w:bCs/>
        <w:color w:val="000000" w:themeColor="text1"/>
        <w:sz w:val="14"/>
        <w:szCs w:val="16"/>
        <w:u w:val="single"/>
      </w:rPr>
      <w:t>Alergénios:</w:t>
    </w:r>
    <w:r w:rsidRPr="00EB79E1">
      <w:rPr>
        <w:color w:val="000000" w:themeColor="text1"/>
        <w:sz w:val="14"/>
        <w:szCs w:val="16"/>
      </w:rPr>
      <w:t xml:space="preserve"> </w:t>
    </w:r>
    <w:r w:rsidRPr="00EB79E1">
      <w:rPr>
        <w:color w:val="000000" w:themeColor="text1"/>
        <w:sz w:val="12"/>
        <w:szCs w:val="14"/>
      </w:rPr>
      <w:t>(1</w:t>
    </w:r>
    <w:r w:rsidR="004A1EAB" w:rsidRPr="00EB79E1">
      <w:rPr>
        <w:color w:val="000000" w:themeColor="text1"/>
        <w:sz w:val="12"/>
        <w:szCs w:val="14"/>
      </w:rPr>
      <w:t xml:space="preserve">) Cereais c/ glúten; (2) </w:t>
    </w:r>
    <w:r w:rsidRPr="00EB79E1">
      <w:rPr>
        <w:color w:val="000000" w:themeColor="text1"/>
        <w:sz w:val="12"/>
        <w:szCs w:val="14"/>
      </w:rPr>
      <w:t>Crustáceos; (3) Ovo; (4) Peixe; (5) Amendoim; (6) Soja; (7) L</w:t>
    </w:r>
    <w:r w:rsidR="001E7D89" w:rsidRPr="00EB79E1">
      <w:rPr>
        <w:color w:val="000000" w:themeColor="text1"/>
        <w:sz w:val="12"/>
        <w:szCs w:val="14"/>
      </w:rPr>
      <w:t>eite</w:t>
    </w:r>
    <w:r w:rsidRPr="00EB79E1">
      <w:rPr>
        <w:color w:val="000000" w:themeColor="text1"/>
        <w:sz w:val="12"/>
        <w:szCs w:val="14"/>
      </w:rPr>
      <w:t>; (8) Frutos de casca rija; (9) Aipo; (10) Mostarda; (11) Sésamo; (12) Sulfitos; (13) Tremoço; (14) Moluscos</w:t>
    </w:r>
    <w:r w:rsidR="009741CC" w:rsidRPr="00EB79E1">
      <w:rPr>
        <w:color w:val="000000" w:themeColor="text1"/>
        <w:sz w:val="12"/>
        <w:szCs w:val="14"/>
      </w:rPr>
      <w:t>.</w:t>
    </w:r>
  </w:p>
  <w:p w14:paraId="4DCE9A37" w14:textId="167F8E68" w:rsidR="00951D2D" w:rsidRPr="00EB79E1" w:rsidRDefault="00951D2D" w:rsidP="004A1EAB">
    <w:pPr>
      <w:pStyle w:val="Rodap"/>
      <w:jc w:val="both"/>
      <w:rPr>
        <w:color w:val="000000" w:themeColor="text1"/>
        <w:sz w:val="12"/>
        <w:szCs w:val="14"/>
      </w:rPr>
    </w:pPr>
    <w:r w:rsidRPr="00EB79E1">
      <w:rPr>
        <w:color w:val="000000" w:themeColor="text1"/>
        <w:sz w:val="12"/>
        <w:szCs w:val="14"/>
      </w:rPr>
      <w:t xml:space="preserve">Dada a possibilidade de </w:t>
    </w:r>
    <w:r w:rsidR="004A1EAB" w:rsidRPr="00EB79E1">
      <w:rPr>
        <w:color w:val="000000" w:themeColor="text1"/>
        <w:sz w:val="12"/>
        <w:szCs w:val="14"/>
      </w:rPr>
      <w:t>algum</w:t>
    </w:r>
    <w:r w:rsidRPr="00EB79E1">
      <w:rPr>
        <w:color w:val="000000" w:themeColor="text1"/>
        <w:sz w:val="12"/>
        <w:szCs w:val="14"/>
      </w:rPr>
      <w:t xml:space="preserve"> dos componentes da refeição poderem conter resíduos de qualquer um dos alergénios e haver variantes nos ingredientes utilizados na confeção, consulte o responsável da unidade para mais informações.</w:t>
    </w:r>
  </w:p>
  <w:p w14:paraId="143458BB" w14:textId="77777777" w:rsidR="004A1EAB" w:rsidRPr="00EB79E1" w:rsidRDefault="004A1EAB" w:rsidP="004A1EAB">
    <w:pPr>
      <w:pStyle w:val="Rodap"/>
      <w:jc w:val="both"/>
      <w:rPr>
        <w:color w:val="000000" w:themeColor="text1"/>
        <w:sz w:val="12"/>
      </w:rPr>
    </w:pPr>
    <w:r w:rsidRPr="00EB79E1">
      <w:rPr>
        <w:b/>
        <w:color w:val="000000" w:themeColor="text1"/>
        <w:sz w:val="12"/>
        <w:u w:val="single"/>
      </w:rPr>
      <w:t>Declaração nutricional:</w:t>
    </w:r>
    <w:r w:rsidRPr="00EB79E1">
      <w:rPr>
        <w:color w:val="000000" w:themeColor="text1"/>
        <w:sz w:val="12"/>
      </w:rPr>
      <w:t xml:space="preserve"> Valores médios de 100 g ou 100 ml, calculados a partir dos valores médios conhecidos dos ingredientes utilizados, segundo o Instituto Nacional de Saúde Dr. Ricardo Jorge, Tabela da Composição de Alimentos (2007), e a informação disponibilizada pelos fornecedores. </w:t>
    </w:r>
  </w:p>
  <w:p w14:paraId="3686E28E" w14:textId="0BECBDA7" w:rsidR="004A1EAB" w:rsidRPr="00EB79E1" w:rsidRDefault="004A1EAB" w:rsidP="004A1EAB">
    <w:pPr>
      <w:pStyle w:val="Rodap"/>
      <w:jc w:val="both"/>
      <w:rPr>
        <w:color w:val="000000" w:themeColor="text1"/>
        <w:sz w:val="2"/>
        <w:szCs w:val="14"/>
      </w:rPr>
    </w:pPr>
    <w:r w:rsidRPr="00EB79E1">
      <w:rPr>
        <w:b/>
        <w:color w:val="000000" w:themeColor="text1"/>
        <w:sz w:val="12"/>
        <w:u w:val="single"/>
      </w:rPr>
      <w:t>Legenda:</w:t>
    </w:r>
    <w:r w:rsidRPr="00EB79E1">
      <w:rPr>
        <w:color w:val="000000" w:themeColor="text1"/>
        <w:sz w:val="12"/>
      </w:rPr>
      <w:t xml:space="preserve"> VE - Valor energético, </w:t>
    </w:r>
    <w:proofErr w:type="spellStart"/>
    <w:r w:rsidRPr="00EB79E1">
      <w:rPr>
        <w:color w:val="000000" w:themeColor="text1"/>
        <w:sz w:val="12"/>
      </w:rPr>
      <w:t>Líp</w:t>
    </w:r>
    <w:proofErr w:type="spellEnd"/>
    <w:r w:rsidRPr="00EB79E1">
      <w:rPr>
        <w:color w:val="000000" w:themeColor="text1"/>
        <w:sz w:val="12"/>
      </w:rPr>
      <w:t xml:space="preserve">. - Lípidos, AG </w:t>
    </w:r>
    <w:proofErr w:type="spellStart"/>
    <w:r w:rsidRPr="00EB79E1">
      <w:rPr>
        <w:color w:val="000000" w:themeColor="text1"/>
        <w:sz w:val="12"/>
      </w:rPr>
      <w:t>Sat</w:t>
    </w:r>
    <w:proofErr w:type="spellEnd"/>
    <w:r w:rsidRPr="00EB79E1">
      <w:rPr>
        <w:color w:val="000000" w:themeColor="text1"/>
        <w:sz w:val="12"/>
      </w:rPr>
      <w:t xml:space="preserve">. - Ácidos Gordos Saturados, HC - Hidratos de Carbono, </w:t>
    </w:r>
    <w:proofErr w:type="spellStart"/>
    <w:r w:rsidRPr="00EB79E1">
      <w:rPr>
        <w:color w:val="000000" w:themeColor="text1"/>
        <w:sz w:val="12"/>
      </w:rPr>
      <w:t>Prot</w:t>
    </w:r>
    <w:proofErr w:type="spellEnd"/>
    <w:r w:rsidRPr="00EB79E1">
      <w:rPr>
        <w:color w:val="000000" w:themeColor="text1"/>
        <w:sz w:val="12"/>
      </w:rPr>
      <w:t>. - Proteínas</w:t>
    </w:r>
  </w:p>
  <w:p w14:paraId="6A6BCE67" w14:textId="770ACB44" w:rsidR="00951D2D" w:rsidRPr="004A1EAB" w:rsidRDefault="004A1EAB" w:rsidP="00951D2D">
    <w:pPr>
      <w:tabs>
        <w:tab w:val="left" w:pos="2595"/>
        <w:tab w:val="right" w:pos="10773"/>
      </w:tabs>
      <w:rPr>
        <w:rFonts w:ascii="Arial Narrow" w:hAnsi="Arial Narrow"/>
        <w:b/>
        <w:i/>
        <w:color w:val="525252"/>
        <w:sz w:val="28"/>
        <w:szCs w:val="28"/>
      </w:rPr>
    </w:pPr>
    <w:r w:rsidRPr="004A1EAB">
      <w:rPr>
        <w:rFonts w:ascii="Calibri" w:eastAsia="Calibri" w:hAnsi="Calibri"/>
        <w:noProof/>
        <w:sz w:val="22"/>
        <w:szCs w:val="22"/>
      </w:rPr>
      <w:drawing>
        <wp:anchor distT="0" distB="0" distL="114300" distR="114300" simplePos="0" relativeHeight="251665408" behindDoc="1" locked="0" layoutInCell="1" allowOverlap="1" wp14:anchorId="37645269" wp14:editId="08FD4800">
          <wp:simplePos x="0" y="0"/>
          <wp:positionH relativeFrom="column">
            <wp:posOffset>452120</wp:posOffset>
          </wp:positionH>
          <wp:positionV relativeFrom="paragraph">
            <wp:posOffset>196326</wp:posOffset>
          </wp:positionV>
          <wp:extent cx="436880" cy="688975"/>
          <wp:effectExtent l="0" t="0" r="1270" b="0"/>
          <wp:wrapTight wrapText="bothSides">
            <wp:wrapPolygon edited="0">
              <wp:start x="0" y="0"/>
              <wp:lineTo x="0" y="20903"/>
              <wp:lineTo x="20721" y="20903"/>
              <wp:lineTo x="20721" y="0"/>
              <wp:lineTo x="0" y="0"/>
            </wp:wrapPolygon>
          </wp:wrapTight>
          <wp:docPr id="203" name="Imagem 2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beçalho_com_nome - Cópia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4180" r="45077" b="16473"/>
                  <a:stretch/>
                </pic:blipFill>
                <pic:spPr bwMode="auto">
                  <a:xfrm>
                    <a:off x="0" y="0"/>
                    <a:ext cx="436880" cy="6889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384" behindDoc="1" locked="0" layoutInCell="1" allowOverlap="1" wp14:anchorId="566E9E17" wp14:editId="2953E933">
          <wp:simplePos x="0" y="0"/>
          <wp:positionH relativeFrom="margin">
            <wp:posOffset>1535126</wp:posOffset>
          </wp:positionH>
          <wp:positionV relativeFrom="paragraph">
            <wp:posOffset>170925</wp:posOffset>
          </wp:positionV>
          <wp:extent cx="4943475" cy="716915"/>
          <wp:effectExtent l="0" t="0" r="9525" b="6985"/>
          <wp:wrapTight wrapText="bothSides">
            <wp:wrapPolygon edited="0">
              <wp:start x="0" y="0"/>
              <wp:lineTo x="0" y="21236"/>
              <wp:lineTo x="21558" y="21236"/>
              <wp:lineTo x="21558" y="0"/>
              <wp:lineTo x="0" y="0"/>
            </wp:wrapPolygon>
          </wp:wrapTight>
          <wp:docPr id="204" name="Imagem 2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odapé A4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43475" cy="716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F969C0" w14:textId="77777777" w:rsidR="00760DDD" w:rsidRDefault="00760DDD">
      <w:r>
        <w:separator/>
      </w:r>
    </w:p>
  </w:footnote>
  <w:footnote w:type="continuationSeparator" w:id="0">
    <w:p w14:paraId="488EC794" w14:textId="77777777" w:rsidR="00760DDD" w:rsidRDefault="00760D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1108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777"/>
      <w:gridCol w:w="6306"/>
    </w:tblGrid>
    <w:tr w:rsidR="001A7B58" w14:paraId="227466B0" w14:textId="77777777" w:rsidTr="00EC2543">
      <w:trPr>
        <w:trHeight w:val="3127"/>
      </w:trPr>
      <w:tc>
        <w:tcPr>
          <w:tcW w:w="4777" w:type="dxa"/>
        </w:tcPr>
        <w:p w14:paraId="3AA143CA" w14:textId="0401C3A2" w:rsidR="001A7B58" w:rsidRDefault="004A1EAB" w:rsidP="00633F1E">
          <w:pPr>
            <w:rPr>
              <w:rFonts w:ascii="Arial Narrow" w:hAnsi="Arial Narrow"/>
              <w:b/>
              <w:color w:val="92D050"/>
              <w:sz w:val="110"/>
              <w:szCs w:val="110"/>
            </w:rPr>
          </w:pPr>
          <w:r>
            <w:rPr>
              <w:rFonts w:ascii="Arial Narrow" w:hAnsi="Arial Narrow"/>
              <w:b/>
              <w:noProof/>
              <w:color w:val="92D050"/>
              <w:sz w:val="110"/>
              <w:szCs w:val="110"/>
            </w:rPr>
            <w:drawing>
              <wp:anchor distT="0" distB="0" distL="114300" distR="114300" simplePos="0" relativeHeight="251662336" behindDoc="0" locked="0" layoutInCell="1" allowOverlap="1" wp14:anchorId="30DBE3C8" wp14:editId="2900DD0C">
                <wp:simplePos x="0" y="0"/>
                <wp:positionH relativeFrom="column">
                  <wp:posOffset>476885</wp:posOffset>
                </wp:positionH>
                <wp:positionV relativeFrom="paragraph">
                  <wp:posOffset>92075</wp:posOffset>
                </wp:positionV>
                <wp:extent cx="1789043" cy="1257692"/>
                <wp:effectExtent l="0" t="0" r="1905" b="0"/>
                <wp:wrapNone/>
                <wp:docPr id="202" name="Imagem 20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6ddf6601202f56da72e49b079524e60e.jpg"/>
                        <pic:cNvPicPr/>
                      </pic:nvPicPr>
                      <pic:blipFill rotWithShape="1">
                        <a:blip r:embed="rId1">
                          <a:clrChange>
                            <a:clrFrom>
                              <a:srgbClr val="F6F6F6"/>
                            </a:clrFrom>
                            <a:clrTo>
                              <a:srgbClr val="F6F6F6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1721" t="6336" r="22445" b="6560"/>
                        <a:stretch/>
                      </pic:blipFill>
                      <pic:spPr bwMode="auto">
                        <a:xfrm>
                          <a:off x="0" y="0"/>
                          <a:ext cx="1789043" cy="125769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5A0F05">
            <w:rPr>
              <w:rFonts w:ascii="Arial Narrow" w:hAnsi="Arial Narrow"/>
              <w:b/>
              <w:noProof/>
              <w:color w:val="92D050"/>
              <w:sz w:val="28"/>
              <w:szCs w:val="28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60819392" wp14:editId="09777912">
                    <wp:simplePos x="0" y="0"/>
                    <wp:positionH relativeFrom="column">
                      <wp:posOffset>-133350</wp:posOffset>
                    </wp:positionH>
                    <wp:positionV relativeFrom="paragraph">
                      <wp:posOffset>1551029</wp:posOffset>
                    </wp:positionV>
                    <wp:extent cx="2867025" cy="276225"/>
                    <wp:effectExtent l="0" t="0" r="0" b="9525"/>
                    <wp:wrapNone/>
                    <wp:docPr id="2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867025" cy="2762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B37D763" w14:textId="77777777" w:rsidR="001A7B58" w:rsidRPr="004A1EAB" w:rsidRDefault="001A7B58" w:rsidP="001141CD">
                                <w:pPr>
                                  <w:rPr>
                                    <w:rFonts w:ascii="Arial Narrow" w:hAnsi="Arial Narrow"/>
                                    <w:b/>
                                    <w:color w:val="4472C4"/>
                                    <w:sz w:val="28"/>
                                    <w:szCs w:val="28"/>
                                    <w14:textFill>
                                      <w14:solidFill>
                                        <w14:srgbClr w14:val="4472C4">
                                          <w14:lumMod w14:val="60000"/>
                                          <w14:lumOff w14:val="40000"/>
                                        </w14:srgbClr>
                                      </w14:solidFill>
                                    </w14:textFill>
                                  </w:rPr>
                                </w:pPr>
                                <w:r w:rsidRPr="004A1EAB">
                                  <w:rPr>
                                    <w:rFonts w:ascii="Arial Narrow" w:hAnsi="Arial Narrow"/>
                                    <w:b/>
                                    <w:color w:val="4472C4"/>
                                    <w:sz w:val="28"/>
                                    <w:szCs w:val="28"/>
                                    <w14:textFill>
                                      <w14:solidFill>
                                        <w14:srgbClr w14:val="4472C4">
                                          <w14:lumMod w14:val="60000"/>
                                          <w14:lumOff w14:val="40000"/>
                                        </w14:srgbClr>
                                      </w14:solidFill>
                                    </w14:textFill>
                                  </w:rPr>
                                  <w:t>ESCOLA PROFISSIONAL DE ALVITO</w:t>
                                </w:r>
                              </w:p>
                              <w:p w14:paraId="784EA1AA" w14:textId="77777777" w:rsidR="001A7B58" w:rsidRPr="004A1EAB" w:rsidRDefault="001A7B58">
                                <w:pPr>
                                  <w:rPr>
                                    <w:color w:val="4472C4"/>
                                    <w:sz w:val="22"/>
                                    <w:szCs w:val="22"/>
                                    <w14:textFill>
                                      <w14:solidFill>
                                        <w14:srgbClr w14:val="4472C4">
                                          <w14:lumMod w14:val="60000"/>
                                          <w14:lumOff w14:val="40000"/>
                                        </w14:srgbClr>
                                      </w14:solidFill>
                                    </w14:textFill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0819392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7" type="#_x0000_t202" style="position:absolute;left:0;text-align:left;margin-left:-10.5pt;margin-top:122.15pt;width:225.75pt;height:2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" filled="f" stroked="f">
                    <v:textbox>
                      <w:txbxContent>
                        <w:p w14:paraId="0B37D763" w14:textId="77777777" w:rsidR="001A7B58" w:rsidRPr="004A1EAB" w:rsidRDefault="001A7B58" w:rsidP="001141CD">
                          <w:pPr>
                            <w:rPr>
                              <w:rFonts w:ascii="Arial Narrow" w:hAnsi="Arial Narrow"/>
                              <w:b/>
                              <w:color w:val="4472C4"/>
                              <w:sz w:val="28"/>
                              <w:szCs w:val="28"/>
                              <w14:textFill>
                                <w14:solidFill>
                                  <w14:srgbClr w14:val="4472C4">
                                    <w14:lumMod w14:val="60000"/>
                                    <w14:lumOff w14:val="40000"/>
                                  </w14:srgbClr>
                                </w14:solidFill>
                              </w14:textFill>
                            </w:rPr>
                          </w:pPr>
                          <w:r w:rsidRPr="004A1EAB">
                            <w:rPr>
                              <w:rFonts w:ascii="Arial Narrow" w:hAnsi="Arial Narrow"/>
                              <w:b/>
                              <w:color w:val="4472C4"/>
                              <w:sz w:val="28"/>
                              <w:szCs w:val="28"/>
                              <w14:textFill>
                                <w14:solidFill>
                                  <w14:srgbClr w14:val="4472C4">
                                    <w14:lumMod w14:val="60000"/>
                                    <w14:lumOff w14:val="40000"/>
                                  </w14:srgbClr>
                                </w14:solidFill>
                              </w14:textFill>
                            </w:rPr>
                            <w:t>ESCOLA PROFISSIONAL DE ALVITO</w:t>
                          </w:r>
                        </w:p>
                        <w:p w14:paraId="784EA1AA" w14:textId="77777777" w:rsidR="001A7B58" w:rsidRPr="004A1EAB" w:rsidRDefault="001A7B58">
                          <w:pPr>
                            <w:rPr>
                              <w:color w:val="4472C4"/>
                              <w:sz w:val="22"/>
                              <w:szCs w:val="22"/>
                              <w14:textFill>
                                <w14:solidFill>
                                  <w14:srgbClr w14:val="4472C4">
                                    <w14:lumMod w14:val="60000"/>
                                    <w14:lumOff w14:val="40000"/>
                                  </w14:srgbClr>
                                </w14:solidFill>
                              </w14:textFill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</w:p>
      </w:tc>
      <w:tc>
        <w:tcPr>
          <w:tcW w:w="6306" w:type="dxa"/>
        </w:tcPr>
        <w:p w14:paraId="57B26F54" w14:textId="77777777" w:rsidR="001A7B58" w:rsidRPr="004A1EAB" w:rsidRDefault="001A7B58" w:rsidP="00633F1E">
          <w:pPr>
            <w:ind w:left="-170" w:right="-170"/>
            <w:jc w:val="center"/>
            <w:rPr>
              <w:rFonts w:ascii="Arial Black" w:hAnsi="Arial Black"/>
              <w:b/>
              <w:color w:val="4472C4"/>
              <w:sz w:val="72"/>
              <w:szCs w:val="96"/>
              <w14:textFill>
                <w14:solidFill>
                  <w14:srgbClr w14:val="4472C4">
                    <w14:lumMod w14:val="60000"/>
                    <w14:lumOff w14:val="40000"/>
                  </w14:srgbClr>
                </w14:solidFill>
              </w14:textFill>
            </w:rPr>
          </w:pPr>
          <w:r w:rsidRPr="004A1EAB">
            <w:rPr>
              <w:rFonts w:ascii="Arial Black" w:hAnsi="Arial Black"/>
              <w:b/>
              <w:color w:val="4472C4"/>
              <w:sz w:val="72"/>
              <w:szCs w:val="96"/>
              <w14:textFill>
                <w14:solidFill>
                  <w14:srgbClr w14:val="4472C4">
                    <w14:lumMod w14:val="60000"/>
                    <w14:lumOff w14:val="40000"/>
                  </w14:srgbClr>
                </w14:solidFill>
              </w14:textFill>
            </w:rPr>
            <w:t xml:space="preserve">EMENTA </w:t>
          </w:r>
        </w:p>
        <w:p w14:paraId="7365C646" w14:textId="77777777" w:rsidR="001A7B58" w:rsidRPr="00633F1E" w:rsidRDefault="001A7B58" w:rsidP="00633F1E">
          <w:pPr>
            <w:ind w:left="-170" w:right="-170"/>
            <w:jc w:val="center"/>
            <w:rPr>
              <w:rFonts w:ascii="Arial Black" w:hAnsi="Arial Black"/>
              <w:b/>
              <w:color w:val="92D050"/>
              <w:sz w:val="110"/>
              <w:szCs w:val="110"/>
            </w:rPr>
          </w:pPr>
          <w:r w:rsidRPr="004A1EAB">
            <w:rPr>
              <w:rFonts w:ascii="Arial Black" w:hAnsi="Arial Black"/>
              <w:b/>
              <w:color w:val="4472C4"/>
              <w:sz w:val="72"/>
              <w:szCs w:val="96"/>
              <w14:textFill>
                <w14:solidFill>
                  <w14:srgbClr w14:val="4472C4">
                    <w14:lumMod w14:val="60000"/>
                    <w14:lumOff w14:val="40000"/>
                  </w14:srgbClr>
                </w14:solidFill>
              </w14:textFill>
            </w:rPr>
            <w:t>SEMANAL</w:t>
          </w:r>
        </w:p>
      </w:tc>
    </w:tr>
  </w:tbl>
  <w:p w14:paraId="66944022" w14:textId="62FDC9FB" w:rsidR="001A7B58" w:rsidRPr="001141CD" w:rsidRDefault="001A7B58" w:rsidP="001141CD">
    <w:pPr>
      <w:rPr>
        <w:rFonts w:ascii="Arial Narrow" w:hAnsi="Arial Narrow"/>
        <w:b/>
        <w:color w:val="92D050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278E"/>
    <w:rsid w:val="000225E7"/>
    <w:rsid w:val="00032880"/>
    <w:rsid w:val="0004443B"/>
    <w:rsid w:val="00046BE9"/>
    <w:rsid w:val="00083375"/>
    <w:rsid w:val="00086270"/>
    <w:rsid w:val="000E6E8A"/>
    <w:rsid w:val="00111A04"/>
    <w:rsid w:val="001141CD"/>
    <w:rsid w:val="00144511"/>
    <w:rsid w:val="00155155"/>
    <w:rsid w:val="00166650"/>
    <w:rsid w:val="00180118"/>
    <w:rsid w:val="00197820"/>
    <w:rsid w:val="001A01E0"/>
    <w:rsid w:val="001A7B58"/>
    <w:rsid w:val="001E7D89"/>
    <w:rsid w:val="001F439F"/>
    <w:rsid w:val="00200196"/>
    <w:rsid w:val="002071A9"/>
    <w:rsid w:val="00216573"/>
    <w:rsid w:val="00216CD0"/>
    <w:rsid w:val="00271776"/>
    <w:rsid w:val="002946B5"/>
    <w:rsid w:val="002B13CF"/>
    <w:rsid w:val="002E007B"/>
    <w:rsid w:val="002F278E"/>
    <w:rsid w:val="00301285"/>
    <w:rsid w:val="003159FC"/>
    <w:rsid w:val="0031739E"/>
    <w:rsid w:val="003357AB"/>
    <w:rsid w:val="003430DC"/>
    <w:rsid w:val="003446B8"/>
    <w:rsid w:val="00381BB2"/>
    <w:rsid w:val="003C44D6"/>
    <w:rsid w:val="003C5A7F"/>
    <w:rsid w:val="003E76CA"/>
    <w:rsid w:val="00402699"/>
    <w:rsid w:val="00410CD1"/>
    <w:rsid w:val="004271C2"/>
    <w:rsid w:val="00430157"/>
    <w:rsid w:val="00453941"/>
    <w:rsid w:val="004A1EAB"/>
    <w:rsid w:val="004C44D3"/>
    <w:rsid w:val="004F177B"/>
    <w:rsid w:val="005404D8"/>
    <w:rsid w:val="00540608"/>
    <w:rsid w:val="005425B5"/>
    <w:rsid w:val="00546DC9"/>
    <w:rsid w:val="005A0F05"/>
    <w:rsid w:val="005B426B"/>
    <w:rsid w:val="005C6818"/>
    <w:rsid w:val="005D25BD"/>
    <w:rsid w:val="00610721"/>
    <w:rsid w:val="00633F1E"/>
    <w:rsid w:val="006841A0"/>
    <w:rsid w:val="00694F75"/>
    <w:rsid w:val="006A00F3"/>
    <w:rsid w:val="006D42BB"/>
    <w:rsid w:val="00706920"/>
    <w:rsid w:val="00740AD4"/>
    <w:rsid w:val="00746300"/>
    <w:rsid w:val="00757C7A"/>
    <w:rsid w:val="00760DDD"/>
    <w:rsid w:val="0076347E"/>
    <w:rsid w:val="00765936"/>
    <w:rsid w:val="007705B3"/>
    <w:rsid w:val="007823B7"/>
    <w:rsid w:val="00786F5C"/>
    <w:rsid w:val="007D5D76"/>
    <w:rsid w:val="007D651A"/>
    <w:rsid w:val="007F5DE1"/>
    <w:rsid w:val="007F7895"/>
    <w:rsid w:val="008637D0"/>
    <w:rsid w:val="00863F11"/>
    <w:rsid w:val="00871214"/>
    <w:rsid w:val="008878F7"/>
    <w:rsid w:val="00891841"/>
    <w:rsid w:val="00896A87"/>
    <w:rsid w:val="008B2C09"/>
    <w:rsid w:val="008C2F8B"/>
    <w:rsid w:val="008D3371"/>
    <w:rsid w:val="008F7532"/>
    <w:rsid w:val="00936284"/>
    <w:rsid w:val="00950A00"/>
    <w:rsid w:val="00951D2D"/>
    <w:rsid w:val="00962E96"/>
    <w:rsid w:val="00966157"/>
    <w:rsid w:val="009741CC"/>
    <w:rsid w:val="009E7550"/>
    <w:rsid w:val="009F239D"/>
    <w:rsid w:val="00A12213"/>
    <w:rsid w:val="00A235FD"/>
    <w:rsid w:val="00A2520B"/>
    <w:rsid w:val="00A51855"/>
    <w:rsid w:val="00A5552B"/>
    <w:rsid w:val="00A771BD"/>
    <w:rsid w:val="00A83A68"/>
    <w:rsid w:val="00A90DD8"/>
    <w:rsid w:val="00A9487A"/>
    <w:rsid w:val="00AB612E"/>
    <w:rsid w:val="00AC6277"/>
    <w:rsid w:val="00AE3723"/>
    <w:rsid w:val="00AF3C34"/>
    <w:rsid w:val="00B01F75"/>
    <w:rsid w:val="00B40D33"/>
    <w:rsid w:val="00B45E79"/>
    <w:rsid w:val="00B57E29"/>
    <w:rsid w:val="00B61CAB"/>
    <w:rsid w:val="00B87880"/>
    <w:rsid w:val="00BA0EE4"/>
    <w:rsid w:val="00BB1EC6"/>
    <w:rsid w:val="00BC36AD"/>
    <w:rsid w:val="00BD1B75"/>
    <w:rsid w:val="00BD7BC7"/>
    <w:rsid w:val="00BF7F82"/>
    <w:rsid w:val="00C43D80"/>
    <w:rsid w:val="00C469D1"/>
    <w:rsid w:val="00C52C76"/>
    <w:rsid w:val="00C81B45"/>
    <w:rsid w:val="00CC3857"/>
    <w:rsid w:val="00CC3E0B"/>
    <w:rsid w:val="00CC413A"/>
    <w:rsid w:val="00CC4A54"/>
    <w:rsid w:val="00CE0F8A"/>
    <w:rsid w:val="00CE1623"/>
    <w:rsid w:val="00D11DA5"/>
    <w:rsid w:val="00D73BAB"/>
    <w:rsid w:val="00D75DEC"/>
    <w:rsid w:val="00D8676E"/>
    <w:rsid w:val="00D90261"/>
    <w:rsid w:val="00D960A5"/>
    <w:rsid w:val="00DA02F2"/>
    <w:rsid w:val="00DC52E9"/>
    <w:rsid w:val="00DD3214"/>
    <w:rsid w:val="00DD7A15"/>
    <w:rsid w:val="00DE14F4"/>
    <w:rsid w:val="00DF5528"/>
    <w:rsid w:val="00DF6ED6"/>
    <w:rsid w:val="00E015DD"/>
    <w:rsid w:val="00E14577"/>
    <w:rsid w:val="00E30028"/>
    <w:rsid w:val="00E404D1"/>
    <w:rsid w:val="00E635D5"/>
    <w:rsid w:val="00E6495B"/>
    <w:rsid w:val="00E9750A"/>
    <w:rsid w:val="00EB79E1"/>
    <w:rsid w:val="00EC2543"/>
    <w:rsid w:val="00EC26E2"/>
    <w:rsid w:val="00EC27CF"/>
    <w:rsid w:val="00EC7D3B"/>
    <w:rsid w:val="00EF068C"/>
    <w:rsid w:val="00F22AB9"/>
    <w:rsid w:val="00F6729D"/>
    <w:rsid w:val="00F6794C"/>
    <w:rsid w:val="00F82482"/>
    <w:rsid w:val="00F92EF2"/>
    <w:rsid w:val="00FC38EC"/>
    <w:rsid w:val="00FD550F"/>
    <w:rsid w:val="00FE0555"/>
    <w:rsid w:val="00FE3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45C2F0F"/>
  <w15:docId w15:val="{E1C57ADD-506F-4452-9220-7161A5E9A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>
      <w:pPr>
        <w:ind w:left="113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D5D76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rsid w:val="00706920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arter"/>
    <w:uiPriority w:val="99"/>
    <w:rsid w:val="00706920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arter"/>
    <w:rsid w:val="00AE3723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rsid w:val="00AE3723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rsid w:val="00C469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arter">
    <w:name w:val="Cabeçalho Caráter"/>
    <w:basedOn w:val="Tipodeletrapredefinidodopargrafo"/>
    <w:link w:val="Cabealho"/>
    <w:uiPriority w:val="99"/>
    <w:rsid w:val="00633F1E"/>
    <w:rPr>
      <w:sz w:val="24"/>
      <w:szCs w:val="24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951D2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48AF6D-B471-4A0E-B59E-DC1C8EBCF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1</Pages>
  <Words>278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ATENÇÃO</vt:lpstr>
    </vt:vector>
  </TitlesOfParts>
  <Company>MICROSOFT</Company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ATENÇÃO</dc:title>
  <dc:creator>Josefa</dc:creator>
  <cp:lastModifiedBy>Logistica - Novalvito</cp:lastModifiedBy>
  <cp:revision>69</cp:revision>
  <cp:lastPrinted>2021-10-28T13:38:00Z</cp:lastPrinted>
  <dcterms:created xsi:type="dcterms:W3CDTF">2018-09-14T09:11:00Z</dcterms:created>
  <dcterms:modified xsi:type="dcterms:W3CDTF">2026-09-04T08:57:00Z</dcterms:modified>
</cp:coreProperties>
</file>